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027D3E" w:rsidRDefault="00000000" w:rsidP="000B4EC1">
      <w:pPr>
        <w:rPr>
          <w:rFonts w:asciiTheme="minorHAnsi" w:hAnsiTheme="minorHAnsi" w:cstheme="minorHAnsi"/>
          <w:color w:val="FF0000"/>
          <w:szCs w:val="22"/>
        </w:rPr>
      </w:pPr>
    </w:p>
    <w:p w14:paraId="099345C7" w14:textId="5910B071" w:rsidR="00A77B3E" w:rsidRPr="00916E58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916E58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916E58">
        <w:rPr>
          <w:rFonts w:asciiTheme="minorHAnsi" w:hAnsiTheme="minorHAnsi" w:cstheme="minorHAnsi"/>
          <w:b/>
          <w:caps/>
          <w:szCs w:val="22"/>
        </w:rPr>
        <w:t xml:space="preserve"> </w:t>
      </w:r>
      <w:r w:rsidR="004C7F63">
        <w:rPr>
          <w:rFonts w:asciiTheme="minorHAnsi" w:hAnsiTheme="minorHAnsi" w:cstheme="minorHAnsi"/>
          <w:b/>
          <w:caps/>
          <w:szCs w:val="22"/>
        </w:rPr>
        <w:t>223.31.</w:t>
      </w:r>
      <w:r w:rsidR="00564DF0" w:rsidRPr="00916E58">
        <w:rPr>
          <w:rFonts w:asciiTheme="minorHAnsi" w:hAnsiTheme="minorHAnsi" w:cstheme="minorHAnsi"/>
          <w:b/>
          <w:caps/>
          <w:szCs w:val="22"/>
        </w:rPr>
        <w:t>2</w:t>
      </w:r>
      <w:r w:rsidR="00964700" w:rsidRPr="00916E58">
        <w:rPr>
          <w:rFonts w:asciiTheme="minorHAnsi" w:hAnsiTheme="minorHAnsi" w:cstheme="minorHAnsi"/>
          <w:b/>
          <w:caps/>
          <w:szCs w:val="22"/>
        </w:rPr>
        <w:t>02</w:t>
      </w:r>
      <w:r w:rsidR="0022443D" w:rsidRPr="00916E58">
        <w:rPr>
          <w:rFonts w:asciiTheme="minorHAnsi" w:hAnsiTheme="minorHAnsi" w:cstheme="minorHAnsi"/>
          <w:b/>
          <w:caps/>
          <w:szCs w:val="22"/>
        </w:rPr>
        <w:t>3</w:t>
      </w:r>
      <w:r w:rsidRPr="00916E58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02D5CDC4" w:rsidR="00A77B3E" w:rsidRPr="00916E58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916E58">
        <w:rPr>
          <w:rFonts w:asciiTheme="minorHAnsi" w:hAnsiTheme="minorHAnsi" w:cstheme="minorHAnsi"/>
          <w:szCs w:val="22"/>
        </w:rPr>
        <w:t xml:space="preserve">z dnia </w:t>
      </w:r>
      <w:r w:rsidR="004C7F63">
        <w:rPr>
          <w:rFonts w:asciiTheme="minorHAnsi" w:hAnsiTheme="minorHAnsi" w:cstheme="minorHAnsi"/>
          <w:szCs w:val="22"/>
        </w:rPr>
        <w:t xml:space="preserve">31 marca </w:t>
      </w:r>
      <w:r w:rsidRPr="00916E58">
        <w:rPr>
          <w:rFonts w:asciiTheme="minorHAnsi" w:hAnsiTheme="minorHAnsi" w:cstheme="minorHAnsi"/>
          <w:szCs w:val="22"/>
        </w:rPr>
        <w:t>202</w:t>
      </w:r>
      <w:r w:rsidR="0022443D" w:rsidRPr="00916E58">
        <w:rPr>
          <w:rFonts w:asciiTheme="minorHAnsi" w:hAnsiTheme="minorHAnsi" w:cstheme="minorHAnsi"/>
          <w:szCs w:val="22"/>
        </w:rPr>
        <w:t>3</w:t>
      </w:r>
      <w:r w:rsidR="000B3B36" w:rsidRPr="00916E58">
        <w:rPr>
          <w:rFonts w:asciiTheme="minorHAnsi" w:hAnsiTheme="minorHAnsi" w:cstheme="minorHAnsi"/>
          <w:szCs w:val="22"/>
        </w:rPr>
        <w:t xml:space="preserve"> r.</w:t>
      </w:r>
    </w:p>
    <w:p w14:paraId="0ACA39B8" w14:textId="144D808E" w:rsidR="00317D9A" w:rsidRPr="00916E58" w:rsidRDefault="00317D9A" w:rsidP="00317D9A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916E58">
        <w:rPr>
          <w:rFonts w:asciiTheme="minorHAnsi" w:hAnsiTheme="minorHAnsi" w:cstheme="minorHAnsi"/>
          <w:b/>
          <w:szCs w:val="22"/>
        </w:rPr>
        <w:t>o zmianie w planie dochodów i wydatków budżetu powiatu w 2023 roku</w:t>
      </w:r>
    </w:p>
    <w:p w14:paraId="0CCA5CAA" w14:textId="78ECD453" w:rsidR="00E1504F" w:rsidRPr="00916E58" w:rsidRDefault="00E81154" w:rsidP="00845C8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916E58">
        <w:rPr>
          <w:rFonts w:asciiTheme="minorHAnsi" w:hAnsiTheme="minorHAnsi" w:cstheme="minorHAnsi"/>
          <w:szCs w:val="22"/>
        </w:rPr>
        <w:t>Na podstawie art. 32 ust. 1, ust. 2 pkt 4 ustawy z dnia 5 czerwca 1998 r. o samorządzie powiatowym (Dz. U. z 202</w:t>
      </w:r>
      <w:r w:rsidR="000706E1" w:rsidRPr="00916E58">
        <w:rPr>
          <w:rFonts w:asciiTheme="minorHAnsi" w:hAnsiTheme="minorHAnsi" w:cstheme="minorHAnsi"/>
          <w:szCs w:val="22"/>
        </w:rPr>
        <w:t>2</w:t>
      </w:r>
      <w:r w:rsidRPr="00916E58">
        <w:rPr>
          <w:rFonts w:asciiTheme="minorHAnsi" w:hAnsiTheme="minorHAnsi" w:cstheme="minorHAnsi"/>
          <w:szCs w:val="22"/>
        </w:rPr>
        <w:t> r. poz. </w:t>
      </w:r>
      <w:r w:rsidR="000E08D7" w:rsidRPr="00916E58">
        <w:rPr>
          <w:rFonts w:asciiTheme="minorHAnsi" w:hAnsiTheme="minorHAnsi" w:cstheme="minorHAnsi"/>
          <w:szCs w:val="22"/>
        </w:rPr>
        <w:t>1526</w:t>
      </w:r>
      <w:r w:rsidRPr="00916E58">
        <w:rPr>
          <w:rFonts w:asciiTheme="minorHAnsi" w:hAnsiTheme="minorHAnsi" w:cstheme="minorHAnsi"/>
          <w:szCs w:val="22"/>
        </w:rPr>
        <w:t>),</w:t>
      </w:r>
      <w:r w:rsidR="00E03B0D" w:rsidRPr="00916E58">
        <w:rPr>
          <w:rFonts w:asciiTheme="minorHAnsi" w:hAnsiTheme="minorHAnsi" w:cstheme="minorHAnsi"/>
          <w:szCs w:val="22"/>
        </w:rPr>
        <w:t xml:space="preserve"> </w:t>
      </w:r>
      <w:r w:rsidRPr="00916E58">
        <w:rPr>
          <w:rFonts w:asciiTheme="minorHAnsi" w:hAnsiTheme="minorHAnsi" w:cstheme="minorHAnsi"/>
          <w:szCs w:val="22"/>
        </w:rPr>
        <w:t>art.</w:t>
      </w:r>
      <w:r w:rsidR="0070179A" w:rsidRPr="00916E58">
        <w:rPr>
          <w:rFonts w:asciiTheme="minorHAnsi" w:hAnsiTheme="minorHAnsi" w:cstheme="minorHAnsi"/>
          <w:szCs w:val="22"/>
        </w:rPr>
        <w:t xml:space="preserve"> </w:t>
      </w:r>
      <w:r w:rsidRPr="00916E58">
        <w:rPr>
          <w:rFonts w:asciiTheme="minorHAnsi" w:hAnsiTheme="minorHAnsi" w:cstheme="minorHAnsi"/>
          <w:szCs w:val="22"/>
        </w:rPr>
        <w:t xml:space="preserve">257 i art. 258 ust. 1 pkt 1 ustawy z dnia 27 sierpnia 2009 r. o finansach publicznych </w:t>
      </w:r>
      <w:r w:rsidR="00A174B1" w:rsidRPr="00916E58">
        <w:rPr>
          <w:rFonts w:asciiTheme="minorHAnsi" w:hAnsiTheme="minorHAnsi" w:cstheme="minorHAnsi"/>
          <w:szCs w:val="22"/>
        </w:rPr>
        <w:t xml:space="preserve">(Dz. U. z 2022 r. poz. 1634, 1692, 1725, 1747, 1768, 1964 i 2414 oraz z 2023 r. poz. 412), </w:t>
      </w:r>
      <w:r w:rsidRPr="00916E58">
        <w:rPr>
          <w:rFonts w:asciiTheme="minorHAnsi" w:hAnsiTheme="minorHAnsi" w:cstheme="minorHAnsi"/>
          <w:szCs w:val="22"/>
        </w:rPr>
        <w:t xml:space="preserve">§ 9 pkt 1 i pkt 4 uchwały Nr </w:t>
      </w:r>
      <w:r w:rsidR="00D45D88" w:rsidRPr="00916E58">
        <w:rPr>
          <w:rFonts w:asciiTheme="minorHAnsi" w:hAnsiTheme="minorHAnsi" w:cstheme="minorHAnsi"/>
          <w:szCs w:val="22"/>
        </w:rPr>
        <w:t>L</w:t>
      </w:r>
      <w:r w:rsidR="002C79C2" w:rsidRPr="00916E58">
        <w:rPr>
          <w:rFonts w:asciiTheme="minorHAnsi" w:hAnsiTheme="minorHAnsi" w:cstheme="minorHAnsi"/>
          <w:szCs w:val="22"/>
        </w:rPr>
        <w:t>XXI</w:t>
      </w:r>
      <w:r w:rsidR="00D45D88" w:rsidRPr="00916E58">
        <w:rPr>
          <w:rFonts w:asciiTheme="minorHAnsi" w:hAnsiTheme="minorHAnsi" w:cstheme="minorHAnsi"/>
          <w:szCs w:val="22"/>
        </w:rPr>
        <w:t>I</w:t>
      </w:r>
      <w:r w:rsidRPr="00916E58">
        <w:rPr>
          <w:rFonts w:asciiTheme="minorHAnsi" w:hAnsiTheme="minorHAnsi" w:cstheme="minorHAnsi"/>
          <w:szCs w:val="22"/>
        </w:rPr>
        <w:t>I.</w:t>
      </w:r>
      <w:r w:rsidR="002C79C2" w:rsidRPr="00916E58">
        <w:rPr>
          <w:rFonts w:asciiTheme="minorHAnsi" w:hAnsiTheme="minorHAnsi" w:cstheme="minorHAnsi"/>
          <w:szCs w:val="22"/>
        </w:rPr>
        <w:t>124</w:t>
      </w:r>
      <w:r w:rsidRPr="00916E58">
        <w:rPr>
          <w:rFonts w:asciiTheme="minorHAnsi" w:hAnsiTheme="minorHAnsi" w:cstheme="minorHAnsi"/>
          <w:szCs w:val="22"/>
        </w:rPr>
        <w:t>.202</w:t>
      </w:r>
      <w:r w:rsidR="002C79C2" w:rsidRPr="00916E58">
        <w:rPr>
          <w:rFonts w:asciiTheme="minorHAnsi" w:hAnsiTheme="minorHAnsi" w:cstheme="minorHAnsi"/>
          <w:szCs w:val="22"/>
        </w:rPr>
        <w:t>2</w:t>
      </w:r>
      <w:r w:rsidRPr="00916E58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916E58">
        <w:rPr>
          <w:rFonts w:asciiTheme="minorHAnsi" w:hAnsiTheme="minorHAnsi" w:cstheme="minorHAnsi"/>
          <w:szCs w:val="22"/>
        </w:rPr>
        <w:t>29</w:t>
      </w:r>
      <w:r w:rsidRPr="00916E58">
        <w:rPr>
          <w:rFonts w:asciiTheme="minorHAnsi" w:hAnsiTheme="minorHAnsi" w:cstheme="minorHAnsi"/>
          <w:szCs w:val="22"/>
        </w:rPr>
        <w:t> grudnia 202</w:t>
      </w:r>
      <w:r w:rsidR="002C79C2" w:rsidRPr="00916E58">
        <w:rPr>
          <w:rFonts w:asciiTheme="minorHAnsi" w:hAnsiTheme="minorHAnsi" w:cstheme="minorHAnsi"/>
          <w:szCs w:val="22"/>
        </w:rPr>
        <w:t>2</w:t>
      </w:r>
      <w:r w:rsidRPr="00916E58">
        <w:rPr>
          <w:rFonts w:asciiTheme="minorHAnsi" w:hAnsiTheme="minorHAnsi" w:cstheme="minorHAnsi"/>
          <w:szCs w:val="22"/>
        </w:rPr>
        <w:t> r.,</w:t>
      </w:r>
      <w:r w:rsidR="004B5198" w:rsidRPr="00916E58">
        <w:rPr>
          <w:rFonts w:asciiTheme="minorHAnsi" w:hAnsiTheme="minorHAnsi" w:cstheme="minorHAnsi"/>
          <w:szCs w:val="22"/>
        </w:rPr>
        <w:t xml:space="preserve"> </w:t>
      </w:r>
      <w:r w:rsidR="004B5198" w:rsidRPr="00916E58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916E58">
        <w:rPr>
          <w:rFonts w:asciiTheme="minorHAnsi" w:hAnsiTheme="minorHAnsi" w:cstheme="minorHAnsi"/>
        </w:rPr>
        <w:t xml:space="preserve"> i 2925</w:t>
      </w:r>
      <w:r w:rsidR="004B5198" w:rsidRPr="00916E58">
        <w:rPr>
          <w:rFonts w:asciiTheme="minorHAnsi" w:hAnsiTheme="minorHAnsi" w:cstheme="minorHAnsi"/>
        </w:rPr>
        <w:t>)</w:t>
      </w:r>
      <w:r w:rsidRPr="00916E58">
        <w:rPr>
          <w:rFonts w:asciiTheme="minorHAnsi" w:hAnsiTheme="minorHAnsi" w:cstheme="minorHAnsi"/>
          <w:szCs w:val="22"/>
        </w:rPr>
        <w:t xml:space="preserve"> uchwala się, co następuje:</w:t>
      </w:r>
    </w:p>
    <w:p w14:paraId="560C485D" w14:textId="0D578F45" w:rsidR="00D5690B" w:rsidRPr="00916E58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b/>
          <w:szCs w:val="22"/>
        </w:rPr>
        <w:t>§ 1. </w:t>
      </w:r>
      <w:r w:rsidRPr="00916E58">
        <w:rPr>
          <w:rFonts w:asciiTheme="minorHAnsi" w:hAnsiTheme="minorHAnsi" w:cstheme="minorHAnsi"/>
          <w:szCs w:val="22"/>
        </w:rPr>
        <w:t>Dokonuje się zmian w planie dochodów budżetowych w 2023 r. zgodnie z załącznikiem Nr 1 do niniejszej uchwały.</w:t>
      </w:r>
    </w:p>
    <w:p w14:paraId="30410661" w14:textId="30930989" w:rsidR="00D5690B" w:rsidRPr="00916E58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b/>
          <w:szCs w:val="22"/>
        </w:rPr>
        <w:t xml:space="preserve">§ 2. </w:t>
      </w:r>
      <w:r w:rsidRPr="00916E58">
        <w:rPr>
          <w:rFonts w:asciiTheme="minorHAnsi" w:hAnsiTheme="minorHAnsi" w:cstheme="minorHAnsi"/>
          <w:szCs w:val="22"/>
          <w:u w:color="000000"/>
        </w:rPr>
        <w:t>Dokonuje się zmian w planie wydatków budżetowych w 2023 r. zgodnie z załącznikiem Nr 2 do niniejszej uchwały.</w:t>
      </w:r>
    </w:p>
    <w:p w14:paraId="499E94F9" w14:textId="5134D231" w:rsidR="00D5690B" w:rsidRPr="00916E58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b/>
          <w:szCs w:val="22"/>
        </w:rPr>
        <w:t>§ 3. </w:t>
      </w:r>
      <w:r w:rsidRPr="00916E58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2023 r. zgodnie z załącznikiem Nr 3 do niniejszej uchwały.</w:t>
      </w:r>
    </w:p>
    <w:p w14:paraId="79450C8F" w14:textId="5F3020AA" w:rsidR="006952F6" w:rsidRPr="00916E58" w:rsidRDefault="000D2E8E" w:rsidP="000D2E8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916E58">
        <w:rPr>
          <w:rFonts w:asciiTheme="minorHAnsi" w:hAnsiTheme="minorHAnsi" w:cstheme="minorHAnsi"/>
          <w:b/>
          <w:szCs w:val="22"/>
        </w:rPr>
        <w:t>§ </w:t>
      </w:r>
      <w:r w:rsidR="00D5690B" w:rsidRPr="00916E58">
        <w:rPr>
          <w:rFonts w:asciiTheme="minorHAnsi" w:hAnsiTheme="minorHAnsi" w:cstheme="minorHAnsi"/>
          <w:b/>
          <w:szCs w:val="22"/>
        </w:rPr>
        <w:t>4</w:t>
      </w:r>
      <w:r w:rsidR="00964700" w:rsidRPr="00916E58">
        <w:rPr>
          <w:rFonts w:asciiTheme="minorHAnsi" w:hAnsiTheme="minorHAnsi" w:cstheme="minorHAnsi"/>
          <w:b/>
          <w:szCs w:val="22"/>
        </w:rPr>
        <w:t>. </w:t>
      </w:r>
      <w:r w:rsidR="00964700" w:rsidRPr="00916E58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4E8B7214" w:rsidR="00A77B3E" w:rsidRPr="00916E58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b/>
          <w:szCs w:val="22"/>
        </w:rPr>
        <w:t>§ </w:t>
      </w:r>
      <w:r w:rsidR="00D5690B" w:rsidRPr="00916E58">
        <w:rPr>
          <w:rFonts w:asciiTheme="minorHAnsi" w:hAnsiTheme="minorHAnsi" w:cstheme="minorHAnsi"/>
          <w:b/>
          <w:szCs w:val="22"/>
        </w:rPr>
        <w:t>5</w:t>
      </w:r>
      <w:r w:rsidR="000B3B36" w:rsidRPr="00916E58">
        <w:rPr>
          <w:rFonts w:asciiTheme="minorHAnsi" w:hAnsiTheme="minorHAnsi" w:cstheme="minorHAnsi"/>
          <w:b/>
          <w:szCs w:val="22"/>
        </w:rPr>
        <w:t>. </w:t>
      </w:r>
      <w:r w:rsidR="000B3B36" w:rsidRPr="00916E58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916E58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916E58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916E58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916E58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916E58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562938C7" w14:textId="29953EB8" w:rsidR="00430E38" w:rsidRPr="00916E58" w:rsidRDefault="00D5690B" w:rsidP="00430E38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>Niniejszą uchwałą dokonuje się zmian w budżecie powiatu w 202</w:t>
      </w:r>
      <w:r w:rsidR="005A364E" w:rsidRPr="00916E58">
        <w:rPr>
          <w:rFonts w:asciiTheme="minorHAnsi" w:hAnsiTheme="minorHAnsi" w:cstheme="minorHAnsi"/>
          <w:szCs w:val="22"/>
          <w:u w:color="000000"/>
        </w:rPr>
        <w:t>3</w:t>
      </w:r>
      <w:r w:rsidRPr="00916E58">
        <w:rPr>
          <w:rFonts w:asciiTheme="minorHAnsi" w:hAnsiTheme="minorHAnsi" w:cstheme="minorHAnsi"/>
          <w:szCs w:val="22"/>
          <w:u w:color="000000"/>
        </w:rPr>
        <w:t xml:space="preserve"> roku, poprzez z</w:t>
      </w:r>
      <w:r w:rsidR="00736633" w:rsidRPr="00916E58">
        <w:rPr>
          <w:rFonts w:asciiTheme="minorHAnsi" w:hAnsiTheme="minorHAnsi" w:cstheme="minorHAnsi"/>
          <w:szCs w:val="22"/>
          <w:u w:color="000000"/>
        </w:rPr>
        <w:t>więk</w:t>
      </w:r>
      <w:r w:rsidRPr="00916E58">
        <w:rPr>
          <w:rFonts w:asciiTheme="minorHAnsi" w:hAnsiTheme="minorHAnsi" w:cstheme="minorHAnsi"/>
          <w:szCs w:val="22"/>
          <w:u w:color="000000"/>
        </w:rPr>
        <w:t>szenie dochodów i wydatków budżetu o kwotę –</w:t>
      </w:r>
      <w:r w:rsidRPr="00916E58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736633" w:rsidRPr="00916E58">
        <w:rPr>
          <w:rFonts w:asciiTheme="minorHAnsi" w:hAnsiTheme="minorHAnsi" w:cstheme="minorHAnsi"/>
          <w:b/>
          <w:szCs w:val="22"/>
          <w:u w:color="000000"/>
        </w:rPr>
        <w:t>117.291,16</w:t>
      </w:r>
      <w:r w:rsidRPr="00916E58">
        <w:rPr>
          <w:rFonts w:asciiTheme="minorHAnsi" w:hAnsiTheme="minorHAnsi" w:cstheme="minorHAnsi"/>
          <w:b/>
          <w:szCs w:val="22"/>
          <w:u w:color="000000"/>
        </w:rPr>
        <w:t> zł</w:t>
      </w:r>
      <w:r w:rsidRPr="00916E58">
        <w:rPr>
          <w:rFonts w:asciiTheme="minorHAnsi" w:hAnsiTheme="minorHAnsi" w:cstheme="minorHAnsi"/>
          <w:szCs w:val="22"/>
          <w:u w:color="000000"/>
        </w:rPr>
        <w:t>.</w:t>
      </w:r>
    </w:p>
    <w:p w14:paraId="67E2E95B" w14:textId="5B4E6533" w:rsidR="00D63414" w:rsidRPr="00916E58" w:rsidRDefault="00C26DE2" w:rsidP="00D63414">
      <w:pPr>
        <w:spacing w:line="360" w:lineRule="auto"/>
        <w:rPr>
          <w:rFonts w:asciiTheme="minorHAnsi" w:hAnsiTheme="minorHAnsi" w:cstheme="minorHAnsi"/>
          <w:szCs w:val="22"/>
        </w:rPr>
      </w:pPr>
      <w:r w:rsidRPr="00916E58">
        <w:rPr>
          <w:rFonts w:asciiTheme="minorHAnsi" w:hAnsiTheme="minorHAnsi" w:cstheme="minorHAnsi"/>
          <w:b/>
          <w:szCs w:val="22"/>
        </w:rPr>
        <w:t>1</w:t>
      </w:r>
      <w:r w:rsidR="00D63414" w:rsidRPr="00916E58">
        <w:rPr>
          <w:rFonts w:asciiTheme="minorHAnsi" w:hAnsiTheme="minorHAnsi" w:cstheme="minorHAnsi"/>
          <w:b/>
          <w:szCs w:val="22"/>
        </w:rPr>
        <w:t>) Z</w:t>
      </w:r>
      <w:r w:rsidR="00E9125B" w:rsidRPr="00916E58">
        <w:rPr>
          <w:rFonts w:asciiTheme="minorHAnsi" w:hAnsiTheme="minorHAnsi" w:cstheme="minorHAnsi"/>
          <w:b/>
          <w:szCs w:val="22"/>
        </w:rPr>
        <w:t>więk</w:t>
      </w:r>
      <w:r w:rsidR="00D63414" w:rsidRPr="00916E58">
        <w:rPr>
          <w:rFonts w:asciiTheme="minorHAnsi" w:hAnsiTheme="minorHAnsi" w:cstheme="minorHAnsi"/>
          <w:b/>
          <w:szCs w:val="22"/>
        </w:rPr>
        <w:t>szenie</w:t>
      </w:r>
      <w:r w:rsidR="00D63414" w:rsidRPr="00916E58">
        <w:rPr>
          <w:rFonts w:asciiTheme="minorHAnsi" w:hAnsiTheme="minorHAnsi" w:cstheme="minorHAnsi"/>
          <w:szCs w:val="22"/>
        </w:rPr>
        <w:t xml:space="preserve"> dochodów w dziale </w:t>
      </w:r>
      <w:r w:rsidR="00E9125B" w:rsidRPr="00916E58">
        <w:rPr>
          <w:rFonts w:asciiTheme="minorHAnsi" w:hAnsiTheme="minorHAnsi" w:cstheme="minorHAnsi"/>
          <w:b/>
          <w:szCs w:val="22"/>
        </w:rPr>
        <w:t>700</w:t>
      </w:r>
      <w:r w:rsidR="00D63414" w:rsidRPr="00916E58">
        <w:rPr>
          <w:rFonts w:asciiTheme="minorHAnsi" w:hAnsiTheme="minorHAnsi" w:cstheme="minorHAnsi"/>
          <w:b/>
          <w:szCs w:val="22"/>
        </w:rPr>
        <w:t xml:space="preserve"> </w:t>
      </w:r>
      <w:r w:rsidR="00E9125B" w:rsidRPr="00916E58">
        <w:rPr>
          <w:rFonts w:asciiTheme="minorHAnsi" w:hAnsiTheme="minorHAnsi" w:cstheme="minorHAnsi"/>
          <w:b/>
          <w:szCs w:val="22"/>
        </w:rPr>
        <w:t>Gospodarka mieszkaniowa</w:t>
      </w:r>
      <w:r w:rsidR="00D63414" w:rsidRPr="00916E58">
        <w:rPr>
          <w:rFonts w:asciiTheme="minorHAnsi" w:hAnsiTheme="minorHAnsi" w:cstheme="minorHAnsi"/>
          <w:szCs w:val="22"/>
        </w:rPr>
        <w:t xml:space="preserve"> o kwotę </w:t>
      </w:r>
      <w:r w:rsidR="00E9125B" w:rsidRPr="00916E58">
        <w:rPr>
          <w:rFonts w:asciiTheme="minorHAnsi" w:hAnsiTheme="minorHAnsi" w:cstheme="minorHAnsi"/>
          <w:b/>
          <w:szCs w:val="22"/>
        </w:rPr>
        <w:t>19.400</w:t>
      </w:r>
      <w:r w:rsidR="00D63414" w:rsidRPr="00916E58">
        <w:rPr>
          <w:rFonts w:asciiTheme="minorHAnsi" w:hAnsiTheme="minorHAnsi" w:cstheme="minorHAnsi"/>
          <w:b/>
          <w:szCs w:val="22"/>
        </w:rPr>
        <w:t xml:space="preserve"> zł </w:t>
      </w:r>
      <w:r w:rsidR="00D63414" w:rsidRPr="00916E58">
        <w:rPr>
          <w:rFonts w:asciiTheme="minorHAnsi" w:hAnsiTheme="minorHAnsi" w:cstheme="minorHAnsi"/>
          <w:szCs w:val="22"/>
        </w:rPr>
        <w:t>wynika z decyzji Wojewody Świętokrzyskiego Nr FN.I.3111.</w:t>
      </w:r>
      <w:r w:rsidR="009B106E" w:rsidRPr="00916E58">
        <w:rPr>
          <w:rFonts w:asciiTheme="minorHAnsi" w:hAnsiTheme="minorHAnsi" w:cstheme="minorHAnsi"/>
          <w:szCs w:val="22"/>
        </w:rPr>
        <w:t>1</w:t>
      </w:r>
      <w:r w:rsidR="00E9125B" w:rsidRPr="00916E58">
        <w:rPr>
          <w:rFonts w:asciiTheme="minorHAnsi" w:hAnsiTheme="minorHAnsi" w:cstheme="minorHAnsi"/>
          <w:szCs w:val="22"/>
        </w:rPr>
        <w:t>37</w:t>
      </w:r>
      <w:r w:rsidR="00D63414" w:rsidRPr="00916E58">
        <w:rPr>
          <w:rFonts w:asciiTheme="minorHAnsi" w:hAnsiTheme="minorHAnsi" w:cstheme="minorHAnsi"/>
          <w:szCs w:val="22"/>
        </w:rPr>
        <w:t>.202</w:t>
      </w:r>
      <w:r w:rsidR="009B106E" w:rsidRPr="00916E58">
        <w:rPr>
          <w:rFonts w:asciiTheme="minorHAnsi" w:hAnsiTheme="minorHAnsi" w:cstheme="minorHAnsi"/>
          <w:szCs w:val="22"/>
        </w:rPr>
        <w:t>3</w:t>
      </w:r>
      <w:r w:rsidR="00D63414" w:rsidRPr="00916E58">
        <w:rPr>
          <w:rFonts w:asciiTheme="minorHAnsi" w:hAnsiTheme="minorHAnsi" w:cstheme="minorHAnsi"/>
          <w:szCs w:val="22"/>
        </w:rPr>
        <w:t xml:space="preserve"> z dnia </w:t>
      </w:r>
      <w:r w:rsidR="009B106E" w:rsidRPr="00916E58">
        <w:rPr>
          <w:rFonts w:asciiTheme="minorHAnsi" w:hAnsiTheme="minorHAnsi" w:cstheme="minorHAnsi"/>
          <w:szCs w:val="22"/>
        </w:rPr>
        <w:t>2</w:t>
      </w:r>
      <w:r w:rsidR="00E9125B" w:rsidRPr="00916E58">
        <w:rPr>
          <w:rFonts w:asciiTheme="minorHAnsi" w:hAnsiTheme="minorHAnsi" w:cstheme="minorHAnsi"/>
          <w:szCs w:val="22"/>
        </w:rPr>
        <w:t>1</w:t>
      </w:r>
      <w:r w:rsidR="00D63414" w:rsidRPr="00916E58">
        <w:rPr>
          <w:rFonts w:asciiTheme="minorHAnsi" w:hAnsiTheme="minorHAnsi" w:cstheme="minorHAnsi"/>
          <w:szCs w:val="22"/>
        </w:rPr>
        <w:t>.0</w:t>
      </w:r>
      <w:r w:rsidR="00E9125B" w:rsidRPr="00916E58">
        <w:rPr>
          <w:rFonts w:asciiTheme="minorHAnsi" w:hAnsiTheme="minorHAnsi" w:cstheme="minorHAnsi"/>
          <w:szCs w:val="22"/>
        </w:rPr>
        <w:t>3</w:t>
      </w:r>
      <w:r w:rsidR="00D63414" w:rsidRPr="00916E58">
        <w:rPr>
          <w:rFonts w:asciiTheme="minorHAnsi" w:hAnsiTheme="minorHAnsi" w:cstheme="minorHAnsi"/>
          <w:szCs w:val="22"/>
        </w:rPr>
        <w:t>.202</w:t>
      </w:r>
      <w:r w:rsidR="009B106E" w:rsidRPr="00916E58">
        <w:rPr>
          <w:rFonts w:asciiTheme="minorHAnsi" w:hAnsiTheme="minorHAnsi" w:cstheme="minorHAnsi"/>
          <w:szCs w:val="22"/>
        </w:rPr>
        <w:t>3</w:t>
      </w:r>
      <w:r w:rsidR="00D63414" w:rsidRPr="00916E58">
        <w:rPr>
          <w:rFonts w:asciiTheme="minorHAnsi" w:hAnsiTheme="minorHAnsi" w:cstheme="minorHAnsi"/>
          <w:szCs w:val="22"/>
        </w:rPr>
        <w:t xml:space="preserve"> r. </w:t>
      </w:r>
      <w:r w:rsidR="006831B1" w:rsidRPr="00916E58">
        <w:rPr>
          <w:rFonts w:asciiTheme="minorHAnsi" w:hAnsiTheme="minorHAnsi" w:cstheme="minorHAnsi"/>
          <w:szCs w:val="22"/>
        </w:rPr>
        <w:t>z przeznaczeniem na wykonanie ekspertyzy w zakresie obliczenia wysokości odszkodowania za pogorszenie stanu nieruchomości oznaczonej w ewidencji gruntów jako działki nr 76/2, 76/3, 76/4 położonej w miejscowości Włostów gm. Lipnik.</w:t>
      </w:r>
    </w:p>
    <w:p w14:paraId="071F3ED3" w14:textId="477EA118" w:rsidR="00D63414" w:rsidRPr="00916E58" w:rsidRDefault="00D63414" w:rsidP="00D63414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16E58">
        <w:rPr>
          <w:rFonts w:asciiTheme="minorHAnsi" w:hAnsiTheme="minorHAnsi" w:cstheme="minorHAnsi"/>
          <w:szCs w:val="22"/>
        </w:rPr>
        <w:t xml:space="preserve">    W związku z powyższym z</w:t>
      </w:r>
      <w:r w:rsidR="00E9125B" w:rsidRPr="00916E58">
        <w:rPr>
          <w:rFonts w:asciiTheme="minorHAnsi" w:hAnsiTheme="minorHAnsi" w:cstheme="minorHAnsi"/>
          <w:szCs w:val="22"/>
        </w:rPr>
        <w:t>więk</w:t>
      </w:r>
      <w:r w:rsidRPr="00916E58">
        <w:rPr>
          <w:rFonts w:asciiTheme="minorHAnsi" w:hAnsiTheme="minorHAnsi" w:cstheme="minorHAnsi"/>
          <w:szCs w:val="22"/>
        </w:rPr>
        <w:t>sza się plan wydatków w następujących jednostkach:</w:t>
      </w:r>
    </w:p>
    <w:p w14:paraId="54B9D44E" w14:textId="5E777D6D" w:rsidR="00D63414" w:rsidRPr="00916E58" w:rsidRDefault="00D63414" w:rsidP="00BA0F96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 xml:space="preserve">- </w:t>
      </w:r>
      <w:r w:rsidR="009B106E" w:rsidRPr="00916E58">
        <w:rPr>
          <w:rFonts w:asciiTheme="minorHAnsi" w:hAnsiTheme="minorHAnsi" w:cstheme="minorHAnsi"/>
          <w:szCs w:val="22"/>
          <w:u w:color="000000"/>
        </w:rPr>
        <w:t xml:space="preserve">Starostwo </w:t>
      </w:r>
      <w:r w:rsidRPr="00916E58">
        <w:rPr>
          <w:rFonts w:asciiTheme="minorHAnsi" w:hAnsiTheme="minorHAnsi" w:cstheme="minorHAnsi"/>
          <w:szCs w:val="22"/>
        </w:rPr>
        <w:t xml:space="preserve">Powiatowe </w:t>
      </w:r>
      <w:r w:rsidRPr="00916E58">
        <w:rPr>
          <w:rFonts w:asciiTheme="minorHAnsi" w:hAnsiTheme="minorHAnsi" w:cstheme="minorHAnsi"/>
          <w:szCs w:val="22"/>
          <w:u w:color="000000"/>
        </w:rPr>
        <w:t xml:space="preserve">w Opatowie – rozdział </w:t>
      </w:r>
      <w:r w:rsidR="00E9125B" w:rsidRPr="00916E58">
        <w:rPr>
          <w:rFonts w:asciiTheme="minorHAnsi" w:hAnsiTheme="minorHAnsi" w:cstheme="minorHAnsi"/>
          <w:szCs w:val="22"/>
          <w:u w:color="000000"/>
        </w:rPr>
        <w:t>70005</w:t>
      </w:r>
      <w:r w:rsidRPr="00916E58">
        <w:rPr>
          <w:rFonts w:asciiTheme="minorHAnsi" w:hAnsiTheme="minorHAnsi" w:cstheme="minorHAnsi"/>
          <w:szCs w:val="22"/>
          <w:u w:color="000000"/>
        </w:rPr>
        <w:t>.</w:t>
      </w:r>
    </w:p>
    <w:p w14:paraId="6EBF07B4" w14:textId="0937FA6A" w:rsidR="00CD3EFC" w:rsidRPr="00916E58" w:rsidRDefault="0067716E" w:rsidP="00CD3EFC">
      <w:pPr>
        <w:spacing w:line="360" w:lineRule="auto"/>
        <w:rPr>
          <w:rFonts w:asciiTheme="minorHAnsi" w:hAnsiTheme="minorHAnsi" w:cstheme="minorHAnsi"/>
          <w:szCs w:val="22"/>
        </w:rPr>
      </w:pPr>
      <w:r w:rsidRPr="00916E58">
        <w:rPr>
          <w:rFonts w:asciiTheme="minorHAnsi" w:hAnsiTheme="minorHAnsi" w:cstheme="minorHAnsi"/>
          <w:b/>
          <w:szCs w:val="22"/>
        </w:rPr>
        <w:t>2</w:t>
      </w:r>
      <w:r w:rsidR="00CD3EFC" w:rsidRPr="00916E58">
        <w:rPr>
          <w:rFonts w:asciiTheme="minorHAnsi" w:hAnsiTheme="minorHAnsi" w:cstheme="minorHAnsi"/>
          <w:b/>
          <w:szCs w:val="22"/>
        </w:rPr>
        <w:t>) Zwiększenie</w:t>
      </w:r>
      <w:r w:rsidR="00CD3EFC" w:rsidRPr="00916E58">
        <w:rPr>
          <w:rFonts w:asciiTheme="minorHAnsi" w:hAnsiTheme="minorHAnsi" w:cstheme="minorHAnsi"/>
          <w:szCs w:val="22"/>
        </w:rPr>
        <w:t xml:space="preserve"> dochodów w dziale </w:t>
      </w:r>
      <w:r w:rsidR="00CD3EFC" w:rsidRPr="00916E58">
        <w:rPr>
          <w:rFonts w:asciiTheme="minorHAnsi" w:hAnsiTheme="minorHAnsi" w:cstheme="minorHAnsi"/>
          <w:b/>
          <w:szCs w:val="22"/>
        </w:rPr>
        <w:t>801 Oświata i wychowanie</w:t>
      </w:r>
      <w:r w:rsidR="00CD3EFC" w:rsidRPr="00916E58">
        <w:rPr>
          <w:rFonts w:asciiTheme="minorHAnsi" w:hAnsiTheme="minorHAnsi" w:cstheme="minorHAnsi"/>
          <w:szCs w:val="22"/>
        </w:rPr>
        <w:t xml:space="preserve"> o kwotę </w:t>
      </w:r>
      <w:r w:rsidR="00CD3EFC" w:rsidRPr="00916E58">
        <w:rPr>
          <w:rFonts w:asciiTheme="minorHAnsi" w:hAnsiTheme="minorHAnsi" w:cstheme="minorHAnsi"/>
          <w:b/>
          <w:szCs w:val="22"/>
        </w:rPr>
        <w:t xml:space="preserve">9.644 zł </w:t>
      </w:r>
      <w:r w:rsidR="00CD3EFC" w:rsidRPr="00916E58">
        <w:rPr>
          <w:rFonts w:asciiTheme="minorHAnsi" w:hAnsiTheme="minorHAnsi" w:cstheme="minorHAnsi"/>
          <w:szCs w:val="22"/>
        </w:rPr>
        <w:t>wynika z decyzji Wojewody Świętokrzyskiego Nr FN.I.3111.90.2023 z dnia 23.03.2023 r., z przeznaczeniem na realizację zadań w zakresie wychowania przedszkolnego w 2023 roku.</w:t>
      </w:r>
    </w:p>
    <w:p w14:paraId="3197790E" w14:textId="4B2F99D6" w:rsidR="00CD3EFC" w:rsidRPr="00916E58" w:rsidRDefault="00CD3EFC" w:rsidP="00CD3EFC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16E58">
        <w:rPr>
          <w:rFonts w:asciiTheme="minorHAnsi" w:hAnsiTheme="minorHAnsi" w:cstheme="minorHAnsi"/>
          <w:szCs w:val="22"/>
        </w:rPr>
        <w:t xml:space="preserve">        W związku z powyższym zwiększa się plan wydatków w następujących jednostkach:</w:t>
      </w:r>
    </w:p>
    <w:p w14:paraId="7C2D90FD" w14:textId="45B7B85A" w:rsidR="00CD3EFC" w:rsidRPr="00916E58" w:rsidRDefault="00CD3EFC" w:rsidP="00CD3EFC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 xml:space="preserve"> - Specjalny Ośrodek Szkolno - Wychowawczy - Centrum Autyzmu i Całościowych Zaburzeń Rozwojowych w Niemienicach – 6.429 zł;</w:t>
      </w:r>
    </w:p>
    <w:p w14:paraId="06DD3175" w14:textId="0FB42075" w:rsidR="00CD3EFC" w:rsidRPr="00916E58" w:rsidRDefault="00CD3EFC" w:rsidP="00D92CDB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>- Specjalny Ośrodek Szkolno – Wychowawczy w Sulejowie – 3.215 zł.</w:t>
      </w:r>
    </w:p>
    <w:p w14:paraId="1163E832" w14:textId="03188873" w:rsidR="003960AD" w:rsidRPr="00916E58" w:rsidRDefault="0067716E" w:rsidP="003960AD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b/>
          <w:szCs w:val="22"/>
        </w:rPr>
        <w:t>3</w:t>
      </w:r>
      <w:r w:rsidR="003960AD" w:rsidRPr="00916E58">
        <w:rPr>
          <w:rFonts w:asciiTheme="minorHAnsi" w:hAnsiTheme="minorHAnsi" w:cstheme="minorHAnsi"/>
          <w:b/>
          <w:szCs w:val="22"/>
        </w:rPr>
        <w:t xml:space="preserve">) </w:t>
      </w:r>
      <w:r w:rsidR="00916E58">
        <w:rPr>
          <w:rFonts w:asciiTheme="minorHAnsi" w:hAnsiTheme="minorHAnsi" w:cstheme="minorHAnsi"/>
          <w:b/>
          <w:szCs w:val="22"/>
        </w:rPr>
        <w:t>Z</w:t>
      </w:r>
      <w:r w:rsidR="003960AD" w:rsidRPr="00916E58">
        <w:rPr>
          <w:rFonts w:asciiTheme="minorHAnsi" w:hAnsiTheme="minorHAnsi" w:cstheme="minorHAnsi"/>
          <w:b/>
          <w:szCs w:val="22"/>
        </w:rPr>
        <w:t>większenie</w:t>
      </w:r>
      <w:r w:rsidR="003960AD" w:rsidRPr="00916E58">
        <w:rPr>
          <w:rFonts w:asciiTheme="minorHAnsi" w:hAnsiTheme="minorHAnsi" w:cstheme="minorHAnsi"/>
          <w:szCs w:val="22"/>
        </w:rPr>
        <w:t xml:space="preserve"> dochodów w dziale </w:t>
      </w:r>
      <w:r w:rsidR="003960AD" w:rsidRPr="00916E58">
        <w:rPr>
          <w:rFonts w:asciiTheme="minorHAnsi" w:hAnsiTheme="minorHAnsi" w:cstheme="minorHAnsi"/>
          <w:b/>
          <w:szCs w:val="22"/>
        </w:rPr>
        <w:t>852 Pomoc społeczna</w:t>
      </w:r>
      <w:r w:rsidR="003960AD" w:rsidRPr="00916E58">
        <w:rPr>
          <w:rFonts w:asciiTheme="minorHAnsi" w:hAnsiTheme="minorHAnsi" w:cstheme="minorHAnsi"/>
          <w:szCs w:val="22"/>
        </w:rPr>
        <w:t xml:space="preserve"> o kwotę </w:t>
      </w:r>
      <w:r w:rsidR="003960AD" w:rsidRPr="00916E58">
        <w:rPr>
          <w:rFonts w:asciiTheme="minorHAnsi" w:hAnsiTheme="minorHAnsi" w:cstheme="minorHAnsi"/>
          <w:b/>
          <w:szCs w:val="22"/>
        </w:rPr>
        <w:t xml:space="preserve">113.420,16 zł </w:t>
      </w:r>
      <w:r w:rsidR="003960AD" w:rsidRPr="00916E58">
        <w:rPr>
          <w:rFonts w:asciiTheme="minorHAnsi" w:hAnsiTheme="minorHAnsi" w:cstheme="minorHAnsi"/>
          <w:szCs w:val="22"/>
        </w:rPr>
        <w:t>wynika z decyzji Wojewody Świętokrzyskiego Nr FN.I.3111.156.2023 z dnia 27.03.2023 r. i jest przeznaczone na finansowanie działalności PŚDS typu A, B, C, D w Opatowie.</w:t>
      </w:r>
    </w:p>
    <w:p w14:paraId="40CF9344" w14:textId="3B3FED5E" w:rsidR="003960AD" w:rsidRPr="00916E58" w:rsidRDefault="003960AD" w:rsidP="003960AD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 xml:space="preserve">       W związku z powyższym zwiększa się plan wydatków w następujących jednostkach:</w:t>
      </w:r>
    </w:p>
    <w:p w14:paraId="26B1E326" w14:textId="0FFB9C5D" w:rsidR="003960AD" w:rsidRPr="00916E58" w:rsidRDefault="003960AD" w:rsidP="003960AD">
      <w:pPr>
        <w:keepLines/>
        <w:spacing w:after="120" w:line="360" w:lineRule="auto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 xml:space="preserve">- </w:t>
      </w:r>
      <w:r w:rsidRPr="00916E58">
        <w:rPr>
          <w:rFonts w:asciiTheme="minorHAnsi" w:hAnsiTheme="minorHAnsi" w:cstheme="minorHAnsi"/>
          <w:szCs w:val="22"/>
        </w:rPr>
        <w:t xml:space="preserve">Powiatowy Środowiskowy Dom Samopomocy typu A, B, C, D </w:t>
      </w:r>
      <w:r w:rsidRPr="00916E58">
        <w:rPr>
          <w:rFonts w:asciiTheme="minorHAnsi" w:hAnsiTheme="minorHAnsi" w:cstheme="minorHAnsi"/>
          <w:szCs w:val="22"/>
          <w:u w:color="000000"/>
        </w:rPr>
        <w:t>w Opatowie – rozdział 85203.</w:t>
      </w:r>
    </w:p>
    <w:p w14:paraId="1E827E55" w14:textId="684F1378" w:rsidR="0067716E" w:rsidRPr="00916E58" w:rsidRDefault="0067716E" w:rsidP="0067716E">
      <w:pPr>
        <w:spacing w:line="360" w:lineRule="auto"/>
        <w:rPr>
          <w:rFonts w:asciiTheme="minorHAnsi" w:hAnsiTheme="minorHAnsi" w:cstheme="minorHAnsi"/>
          <w:szCs w:val="22"/>
        </w:rPr>
      </w:pPr>
      <w:r w:rsidRPr="00916E58">
        <w:rPr>
          <w:rFonts w:asciiTheme="minorHAnsi" w:hAnsiTheme="minorHAnsi" w:cstheme="minorHAnsi"/>
          <w:b/>
          <w:szCs w:val="22"/>
        </w:rPr>
        <w:t xml:space="preserve">4) </w:t>
      </w:r>
      <w:r w:rsidR="00916E58">
        <w:rPr>
          <w:rFonts w:asciiTheme="minorHAnsi" w:hAnsiTheme="minorHAnsi" w:cstheme="minorHAnsi"/>
          <w:b/>
          <w:szCs w:val="22"/>
        </w:rPr>
        <w:t>Z</w:t>
      </w:r>
      <w:r w:rsidRPr="00916E58">
        <w:rPr>
          <w:rFonts w:asciiTheme="minorHAnsi" w:hAnsiTheme="minorHAnsi" w:cstheme="minorHAnsi"/>
          <w:b/>
          <w:szCs w:val="22"/>
        </w:rPr>
        <w:t>większenie</w:t>
      </w:r>
      <w:r w:rsidRPr="00916E58">
        <w:rPr>
          <w:rFonts w:asciiTheme="minorHAnsi" w:hAnsiTheme="minorHAnsi" w:cstheme="minorHAnsi"/>
          <w:szCs w:val="22"/>
        </w:rPr>
        <w:t xml:space="preserve"> dochodów w dziale </w:t>
      </w:r>
      <w:r w:rsidRPr="00916E58">
        <w:rPr>
          <w:rFonts w:asciiTheme="minorHAnsi" w:hAnsiTheme="minorHAnsi" w:cstheme="minorHAnsi"/>
          <w:b/>
          <w:szCs w:val="22"/>
        </w:rPr>
        <w:t>852 Pomoc społeczna</w:t>
      </w:r>
      <w:r w:rsidRPr="00916E58">
        <w:rPr>
          <w:rFonts w:asciiTheme="minorHAnsi" w:hAnsiTheme="minorHAnsi" w:cstheme="minorHAnsi"/>
          <w:szCs w:val="22"/>
        </w:rPr>
        <w:t xml:space="preserve"> o kwotę </w:t>
      </w:r>
      <w:r w:rsidRPr="00916E58">
        <w:rPr>
          <w:rFonts w:asciiTheme="minorHAnsi" w:hAnsiTheme="minorHAnsi" w:cstheme="minorHAnsi"/>
          <w:b/>
          <w:szCs w:val="22"/>
        </w:rPr>
        <w:t xml:space="preserve">12.600 zł </w:t>
      </w:r>
      <w:r w:rsidRPr="00916E58">
        <w:rPr>
          <w:rFonts w:asciiTheme="minorHAnsi" w:hAnsiTheme="minorHAnsi" w:cstheme="minorHAnsi"/>
          <w:szCs w:val="22"/>
        </w:rPr>
        <w:t>wynika z decyzji Wojewody Świętokrzyskiego Nr FN.I.3111.139.2023 z dnia 21.03.2023 r. i jest przeznaczone na realizację programów oddziaływań korekcyjno – edukacyjnych dla sprawców przemocy w rodzinie.</w:t>
      </w:r>
    </w:p>
    <w:p w14:paraId="0F353D54" w14:textId="77777777" w:rsidR="0067716E" w:rsidRPr="00916E58" w:rsidRDefault="0067716E" w:rsidP="0067716E">
      <w:pPr>
        <w:spacing w:line="360" w:lineRule="auto"/>
        <w:rPr>
          <w:rFonts w:asciiTheme="minorHAnsi" w:hAnsiTheme="minorHAnsi" w:cstheme="minorHAnsi"/>
          <w:szCs w:val="22"/>
        </w:rPr>
      </w:pPr>
      <w:r w:rsidRPr="00916E58">
        <w:rPr>
          <w:rFonts w:asciiTheme="minorHAnsi" w:hAnsiTheme="minorHAnsi" w:cstheme="minorHAnsi"/>
          <w:szCs w:val="22"/>
        </w:rPr>
        <w:t xml:space="preserve">         W związku z powyższym zwiększa się plan wydatków w następujących jednostkach:</w:t>
      </w:r>
    </w:p>
    <w:p w14:paraId="087E66B5" w14:textId="77777777" w:rsidR="0067716E" w:rsidRPr="00916E58" w:rsidRDefault="0067716E" w:rsidP="0067716E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>- Powiatowe Centrum Pomocy Rodzinie w Opatowie – rozdział 85205.</w:t>
      </w:r>
    </w:p>
    <w:p w14:paraId="55EDF72D" w14:textId="01E3F7BA" w:rsidR="00430E38" w:rsidRPr="00916E58" w:rsidRDefault="0067716E" w:rsidP="0067716E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b/>
          <w:szCs w:val="22"/>
        </w:rPr>
        <w:t>5</w:t>
      </w:r>
      <w:r w:rsidR="00430E38" w:rsidRPr="00916E58">
        <w:rPr>
          <w:rFonts w:asciiTheme="minorHAnsi" w:hAnsiTheme="minorHAnsi" w:cstheme="minorHAnsi"/>
          <w:b/>
          <w:szCs w:val="22"/>
        </w:rPr>
        <w:t>) Z</w:t>
      </w:r>
      <w:r w:rsidR="00446D2E" w:rsidRPr="00916E58">
        <w:rPr>
          <w:rFonts w:asciiTheme="minorHAnsi" w:hAnsiTheme="minorHAnsi" w:cstheme="minorHAnsi"/>
          <w:b/>
          <w:szCs w:val="22"/>
        </w:rPr>
        <w:t>mniej</w:t>
      </w:r>
      <w:r w:rsidR="00430E38" w:rsidRPr="00916E58">
        <w:rPr>
          <w:rFonts w:asciiTheme="minorHAnsi" w:hAnsiTheme="minorHAnsi" w:cstheme="minorHAnsi"/>
          <w:b/>
          <w:szCs w:val="22"/>
        </w:rPr>
        <w:t>szenie</w:t>
      </w:r>
      <w:r w:rsidR="00430E38" w:rsidRPr="00916E58">
        <w:rPr>
          <w:rFonts w:asciiTheme="minorHAnsi" w:hAnsiTheme="minorHAnsi" w:cstheme="minorHAnsi"/>
          <w:szCs w:val="22"/>
        </w:rPr>
        <w:t xml:space="preserve"> dochodów w dziale </w:t>
      </w:r>
      <w:r w:rsidR="00430E38" w:rsidRPr="00916E58">
        <w:rPr>
          <w:rFonts w:asciiTheme="minorHAnsi" w:hAnsiTheme="minorHAnsi" w:cstheme="minorHAnsi"/>
          <w:b/>
          <w:szCs w:val="22"/>
        </w:rPr>
        <w:t>85</w:t>
      </w:r>
      <w:r w:rsidR="00446D2E" w:rsidRPr="00916E58">
        <w:rPr>
          <w:rFonts w:asciiTheme="minorHAnsi" w:hAnsiTheme="minorHAnsi" w:cstheme="minorHAnsi"/>
          <w:b/>
          <w:szCs w:val="22"/>
        </w:rPr>
        <w:t>2</w:t>
      </w:r>
      <w:r w:rsidR="00430E38" w:rsidRPr="00916E58">
        <w:rPr>
          <w:rFonts w:asciiTheme="minorHAnsi" w:hAnsiTheme="minorHAnsi" w:cstheme="minorHAnsi"/>
          <w:b/>
          <w:szCs w:val="22"/>
        </w:rPr>
        <w:t xml:space="preserve"> Po</w:t>
      </w:r>
      <w:r w:rsidR="00446D2E" w:rsidRPr="00916E58">
        <w:rPr>
          <w:rFonts w:asciiTheme="minorHAnsi" w:hAnsiTheme="minorHAnsi" w:cstheme="minorHAnsi"/>
          <w:b/>
          <w:szCs w:val="22"/>
        </w:rPr>
        <w:t>moc społeczna</w:t>
      </w:r>
      <w:r w:rsidR="00430E38" w:rsidRPr="00916E58">
        <w:rPr>
          <w:rFonts w:asciiTheme="minorHAnsi" w:hAnsiTheme="minorHAnsi" w:cstheme="minorHAnsi"/>
          <w:szCs w:val="22"/>
        </w:rPr>
        <w:t xml:space="preserve"> o kwotę </w:t>
      </w:r>
      <w:r w:rsidR="00446D2E" w:rsidRPr="00916E58">
        <w:rPr>
          <w:rFonts w:asciiTheme="minorHAnsi" w:hAnsiTheme="minorHAnsi" w:cstheme="minorHAnsi"/>
          <w:b/>
          <w:szCs w:val="22"/>
        </w:rPr>
        <w:t>37.773</w:t>
      </w:r>
      <w:r w:rsidR="00430E38" w:rsidRPr="00916E58">
        <w:rPr>
          <w:rFonts w:asciiTheme="minorHAnsi" w:hAnsiTheme="minorHAnsi" w:cstheme="minorHAnsi"/>
          <w:b/>
          <w:szCs w:val="22"/>
        </w:rPr>
        <w:t xml:space="preserve"> zł </w:t>
      </w:r>
      <w:r w:rsidR="00430E38" w:rsidRPr="00916E58">
        <w:rPr>
          <w:rFonts w:asciiTheme="minorHAnsi" w:hAnsiTheme="minorHAnsi" w:cstheme="minorHAnsi"/>
          <w:szCs w:val="22"/>
        </w:rPr>
        <w:t>wynika z decyzji Wojewody Świętokrzyskiego Nr FN.I.3111.</w:t>
      </w:r>
      <w:r w:rsidR="00446D2E" w:rsidRPr="00916E58">
        <w:rPr>
          <w:rFonts w:asciiTheme="minorHAnsi" w:hAnsiTheme="minorHAnsi" w:cstheme="minorHAnsi"/>
          <w:szCs w:val="22"/>
        </w:rPr>
        <w:t>143</w:t>
      </w:r>
      <w:r w:rsidR="00430E38" w:rsidRPr="00916E58">
        <w:rPr>
          <w:rFonts w:asciiTheme="minorHAnsi" w:hAnsiTheme="minorHAnsi" w:cstheme="minorHAnsi"/>
          <w:szCs w:val="22"/>
        </w:rPr>
        <w:t>.2023 z dnia 2</w:t>
      </w:r>
      <w:r w:rsidR="00446D2E" w:rsidRPr="00916E58">
        <w:rPr>
          <w:rFonts w:asciiTheme="minorHAnsi" w:hAnsiTheme="minorHAnsi" w:cstheme="minorHAnsi"/>
          <w:szCs w:val="22"/>
        </w:rPr>
        <w:t>2</w:t>
      </w:r>
      <w:r w:rsidR="00430E38" w:rsidRPr="00916E58">
        <w:rPr>
          <w:rFonts w:asciiTheme="minorHAnsi" w:hAnsiTheme="minorHAnsi" w:cstheme="minorHAnsi"/>
          <w:szCs w:val="22"/>
        </w:rPr>
        <w:t>.0</w:t>
      </w:r>
      <w:r w:rsidR="00446D2E" w:rsidRPr="00916E58">
        <w:rPr>
          <w:rFonts w:asciiTheme="minorHAnsi" w:hAnsiTheme="minorHAnsi" w:cstheme="minorHAnsi"/>
          <w:szCs w:val="22"/>
        </w:rPr>
        <w:t>3</w:t>
      </w:r>
      <w:r w:rsidR="00430E38" w:rsidRPr="00916E58">
        <w:rPr>
          <w:rFonts w:asciiTheme="minorHAnsi" w:hAnsiTheme="minorHAnsi" w:cstheme="minorHAnsi"/>
          <w:szCs w:val="22"/>
        </w:rPr>
        <w:t xml:space="preserve">.2023 r. </w:t>
      </w:r>
      <w:r w:rsidR="00446D2E" w:rsidRPr="00916E58">
        <w:rPr>
          <w:rFonts w:asciiTheme="minorHAnsi" w:hAnsiTheme="minorHAnsi" w:cstheme="minorHAnsi"/>
          <w:szCs w:val="22"/>
        </w:rPr>
        <w:t xml:space="preserve">i dokonuje się go na wniosek Wydziału Polityki Społecznej i </w:t>
      </w:r>
      <w:r w:rsidR="00D92CDB" w:rsidRPr="00916E58">
        <w:rPr>
          <w:rFonts w:asciiTheme="minorHAnsi" w:hAnsiTheme="minorHAnsi" w:cstheme="minorHAnsi"/>
          <w:szCs w:val="22"/>
        </w:rPr>
        <w:t>Z</w:t>
      </w:r>
      <w:r w:rsidR="00446D2E" w:rsidRPr="00916E58">
        <w:rPr>
          <w:rFonts w:asciiTheme="minorHAnsi" w:hAnsiTheme="minorHAnsi" w:cstheme="minorHAnsi"/>
          <w:szCs w:val="22"/>
        </w:rPr>
        <w:t xml:space="preserve">drowia ŚUW w </w:t>
      </w:r>
      <w:r w:rsidR="00D92CDB" w:rsidRPr="00916E58">
        <w:rPr>
          <w:rFonts w:asciiTheme="minorHAnsi" w:hAnsiTheme="minorHAnsi" w:cstheme="minorHAnsi"/>
          <w:szCs w:val="22"/>
        </w:rPr>
        <w:t>K</w:t>
      </w:r>
      <w:r w:rsidR="00446D2E" w:rsidRPr="00916E58">
        <w:rPr>
          <w:rFonts w:asciiTheme="minorHAnsi" w:hAnsiTheme="minorHAnsi" w:cstheme="minorHAnsi"/>
          <w:szCs w:val="22"/>
        </w:rPr>
        <w:t>i</w:t>
      </w:r>
      <w:r w:rsidR="00D92CDB" w:rsidRPr="00916E58">
        <w:rPr>
          <w:rFonts w:asciiTheme="minorHAnsi" w:hAnsiTheme="minorHAnsi" w:cstheme="minorHAnsi"/>
          <w:szCs w:val="22"/>
        </w:rPr>
        <w:t>e</w:t>
      </w:r>
      <w:r w:rsidR="00446D2E" w:rsidRPr="00916E58">
        <w:rPr>
          <w:rFonts w:asciiTheme="minorHAnsi" w:hAnsiTheme="minorHAnsi" w:cstheme="minorHAnsi"/>
          <w:szCs w:val="22"/>
        </w:rPr>
        <w:t>lcach w związku z rozlicz</w:t>
      </w:r>
      <w:r w:rsidR="00D92CDB" w:rsidRPr="00916E58">
        <w:rPr>
          <w:rFonts w:asciiTheme="minorHAnsi" w:hAnsiTheme="minorHAnsi" w:cstheme="minorHAnsi"/>
          <w:szCs w:val="22"/>
        </w:rPr>
        <w:t>e</w:t>
      </w:r>
      <w:r w:rsidR="00446D2E" w:rsidRPr="00916E58">
        <w:rPr>
          <w:rFonts w:asciiTheme="minorHAnsi" w:hAnsiTheme="minorHAnsi" w:cstheme="minorHAnsi"/>
          <w:szCs w:val="22"/>
        </w:rPr>
        <w:t>niem kosztu oraz rozliczeniem liczby mieszkańców</w:t>
      </w:r>
      <w:r w:rsidR="00430E38" w:rsidRPr="00916E58">
        <w:rPr>
          <w:rFonts w:asciiTheme="minorHAnsi" w:hAnsiTheme="minorHAnsi" w:cstheme="minorHAnsi"/>
          <w:szCs w:val="22"/>
        </w:rPr>
        <w:t>.</w:t>
      </w:r>
    </w:p>
    <w:p w14:paraId="25306938" w14:textId="1879650A" w:rsidR="00430E38" w:rsidRPr="00916E58" w:rsidRDefault="00430E38" w:rsidP="00430E38">
      <w:pPr>
        <w:spacing w:line="360" w:lineRule="auto"/>
        <w:rPr>
          <w:rFonts w:asciiTheme="minorHAnsi" w:hAnsiTheme="minorHAnsi" w:cstheme="minorHAnsi"/>
          <w:szCs w:val="22"/>
        </w:rPr>
      </w:pPr>
      <w:r w:rsidRPr="00916E58">
        <w:rPr>
          <w:rFonts w:asciiTheme="minorHAnsi" w:hAnsiTheme="minorHAnsi" w:cstheme="minorHAnsi"/>
          <w:szCs w:val="22"/>
        </w:rPr>
        <w:t xml:space="preserve">    W związku z powyższym z</w:t>
      </w:r>
      <w:r w:rsidR="00446D2E" w:rsidRPr="00916E58">
        <w:rPr>
          <w:rFonts w:asciiTheme="minorHAnsi" w:hAnsiTheme="minorHAnsi" w:cstheme="minorHAnsi"/>
          <w:szCs w:val="22"/>
        </w:rPr>
        <w:t>mniej</w:t>
      </w:r>
      <w:r w:rsidRPr="00916E58">
        <w:rPr>
          <w:rFonts w:asciiTheme="minorHAnsi" w:hAnsiTheme="minorHAnsi" w:cstheme="minorHAnsi"/>
          <w:szCs w:val="22"/>
        </w:rPr>
        <w:t>sza się plan wydatków w następujących jednostkach:</w:t>
      </w:r>
    </w:p>
    <w:p w14:paraId="48A5D0F7" w14:textId="6899C602" w:rsidR="00446D2E" w:rsidRPr="00916E58" w:rsidRDefault="00446D2E" w:rsidP="00446D2E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>- Dom Pomocy Społecznej w Czachowie – 873 zł;</w:t>
      </w:r>
    </w:p>
    <w:p w14:paraId="09079D9E" w14:textId="35A96D8E" w:rsidR="00446D2E" w:rsidRPr="00916E58" w:rsidRDefault="00446D2E" w:rsidP="00446D2E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>- Dom Pomocy Społecznej w Sobowie – 36.900 zł.</w:t>
      </w:r>
    </w:p>
    <w:p w14:paraId="5F0AAEA4" w14:textId="10DED8B4" w:rsidR="00027D3E" w:rsidRPr="00916E58" w:rsidRDefault="00AC4E35" w:rsidP="00027D3E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37DAA85D" w14:textId="69123E67" w:rsidR="00027D3E" w:rsidRPr="00916E58" w:rsidRDefault="00027D3E" w:rsidP="00027D3E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 xml:space="preserve">- Zespół Szkół w Ożarowie – rozdział </w:t>
      </w:r>
      <w:r w:rsidR="001912D1" w:rsidRPr="00916E58">
        <w:rPr>
          <w:rFonts w:asciiTheme="minorHAnsi" w:hAnsiTheme="minorHAnsi" w:cstheme="minorHAnsi"/>
          <w:szCs w:val="22"/>
          <w:u w:color="000000"/>
        </w:rPr>
        <w:t xml:space="preserve">80115, 80116, 80117, 80120, </w:t>
      </w:r>
      <w:r w:rsidRPr="00916E58">
        <w:rPr>
          <w:rFonts w:asciiTheme="minorHAnsi" w:hAnsiTheme="minorHAnsi" w:cstheme="minorHAnsi"/>
          <w:szCs w:val="22"/>
          <w:u w:color="000000"/>
        </w:rPr>
        <w:t>80148</w:t>
      </w:r>
      <w:r w:rsidR="001912D1" w:rsidRPr="00916E58">
        <w:rPr>
          <w:rFonts w:asciiTheme="minorHAnsi" w:hAnsiTheme="minorHAnsi" w:cstheme="minorHAnsi"/>
          <w:szCs w:val="22"/>
          <w:u w:color="000000"/>
        </w:rPr>
        <w:t>, 80152 i 85410</w:t>
      </w:r>
      <w:r w:rsidR="001912D1" w:rsidRPr="00916E58">
        <w:rPr>
          <w:rFonts w:asciiTheme="minorHAnsi" w:hAnsiTheme="minorHAnsi" w:cstheme="minorHAnsi"/>
          <w:szCs w:val="22"/>
          <w:u w:color="000000"/>
        </w:rPr>
        <w:tab/>
      </w:r>
      <w:r w:rsidRPr="00916E58">
        <w:rPr>
          <w:rFonts w:asciiTheme="minorHAnsi" w:hAnsiTheme="minorHAnsi" w:cstheme="minorHAnsi"/>
          <w:szCs w:val="22"/>
          <w:u w:color="000000"/>
        </w:rPr>
        <w:t>;</w:t>
      </w:r>
    </w:p>
    <w:p w14:paraId="6C0CC6DE" w14:textId="72E134FB" w:rsidR="005811CC" w:rsidRPr="00916E58" w:rsidRDefault="00027D3E" w:rsidP="004F2847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 xml:space="preserve">- </w:t>
      </w:r>
      <w:r w:rsidR="00512156" w:rsidRPr="00916E58">
        <w:rPr>
          <w:rFonts w:asciiTheme="minorHAnsi" w:hAnsiTheme="minorHAnsi" w:cstheme="minorHAnsi"/>
          <w:szCs w:val="22"/>
          <w:u w:color="000000"/>
        </w:rPr>
        <w:t xml:space="preserve">Dom Pomocy Społecznej w </w:t>
      </w:r>
      <w:r w:rsidR="00CD3EFC" w:rsidRPr="00916E58">
        <w:rPr>
          <w:rFonts w:asciiTheme="minorHAnsi" w:hAnsiTheme="minorHAnsi" w:cstheme="minorHAnsi"/>
          <w:szCs w:val="22"/>
          <w:u w:color="000000"/>
        </w:rPr>
        <w:t>Czachowie</w:t>
      </w:r>
      <w:r w:rsidRPr="00916E58">
        <w:rPr>
          <w:rFonts w:asciiTheme="minorHAnsi" w:hAnsiTheme="minorHAnsi" w:cstheme="minorHAnsi"/>
          <w:szCs w:val="22"/>
          <w:u w:color="000000"/>
        </w:rPr>
        <w:t xml:space="preserve"> – rozdział 85</w:t>
      </w:r>
      <w:r w:rsidR="00512156" w:rsidRPr="00916E58">
        <w:rPr>
          <w:rFonts w:asciiTheme="minorHAnsi" w:hAnsiTheme="minorHAnsi" w:cstheme="minorHAnsi"/>
          <w:szCs w:val="22"/>
          <w:u w:color="000000"/>
        </w:rPr>
        <w:t>202</w:t>
      </w:r>
      <w:r w:rsidRPr="00916E58">
        <w:rPr>
          <w:rFonts w:asciiTheme="minorHAnsi" w:hAnsiTheme="minorHAnsi" w:cstheme="minorHAnsi"/>
          <w:szCs w:val="22"/>
          <w:u w:color="000000"/>
        </w:rPr>
        <w:t>;</w:t>
      </w:r>
    </w:p>
    <w:p w14:paraId="68C7E097" w14:textId="16B414C8" w:rsidR="00AC4E35" w:rsidRPr="00916E58" w:rsidRDefault="00027D3E" w:rsidP="004F2847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 xml:space="preserve">- </w:t>
      </w:r>
      <w:r w:rsidR="00F118A7" w:rsidRPr="00916E58">
        <w:rPr>
          <w:rFonts w:asciiTheme="minorHAnsi" w:hAnsiTheme="minorHAnsi" w:cstheme="minorHAnsi"/>
          <w:szCs w:val="22"/>
          <w:u w:color="000000"/>
        </w:rPr>
        <w:t xml:space="preserve">Komenda </w:t>
      </w:r>
      <w:r w:rsidRPr="00916E58">
        <w:rPr>
          <w:rFonts w:asciiTheme="minorHAnsi" w:hAnsiTheme="minorHAnsi" w:cstheme="minorHAnsi"/>
          <w:szCs w:val="22"/>
          <w:u w:color="000000"/>
        </w:rPr>
        <w:t>Powiatow</w:t>
      </w:r>
      <w:r w:rsidR="00F118A7" w:rsidRPr="00916E58">
        <w:rPr>
          <w:rFonts w:asciiTheme="minorHAnsi" w:hAnsiTheme="minorHAnsi" w:cstheme="minorHAnsi"/>
          <w:szCs w:val="22"/>
          <w:u w:color="000000"/>
        </w:rPr>
        <w:t>a Państwowej Straży Pożarnej</w:t>
      </w:r>
      <w:r w:rsidRPr="00916E58">
        <w:rPr>
          <w:rFonts w:asciiTheme="minorHAnsi" w:hAnsiTheme="minorHAnsi" w:cstheme="minorHAnsi"/>
          <w:szCs w:val="22"/>
          <w:u w:color="000000"/>
        </w:rPr>
        <w:t xml:space="preserve"> w Opatowie – rozdział </w:t>
      </w:r>
      <w:r w:rsidR="00F118A7" w:rsidRPr="00916E58">
        <w:rPr>
          <w:rFonts w:asciiTheme="minorHAnsi" w:hAnsiTheme="minorHAnsi" w:cstheme="minorHAnsi"/>
          <w:szCs w:val="22"/>
          <w:u w:color="000000"/>
        </w:rPr>
        <w:t>75411</w:t>
      </w:r>
      <w:r w:rsidR="006319E0" w:rsidRPr="00916E58">
        <w:rPr>
          <w:rFonts w:asciiTheme="minorHAnsi" w:hAnsiTheme="minorHAnsi" w:cstheme="minorHAnsi"/>
          <w:szCs w:val="22"/>
          <w:u w:color="000000"/>
        </w:rPr>
        <w:t>.</w:t>
      </w:r>
    </w:p>
    <w:p w14:paraId="4138A8AD" w14:textId="6FEEBBB9" w:rsidR="00AC4E35" w:rsidRPr="00916E58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lastRenderedPageBreak/>
        <w:t>Na podstawie art. 257 i art. 258 ust. 1 pkt 1 ustawy z dnia 27 sierpnia 2009 r. o finansach publicznych</w:t>
      </w:r>
      <w:r w:rsidR="006E502C" w:rsidRPr="00916E58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916E58">
        <w:rPr>
          <w:rFonts w:asciiTheme="minorHAnsi" w:hAnsiTheme="minorHAnsi" w:cstheme="minorHAnsi"/>
          <w:szCs w:val="22"/>
        </w:rPr>
        <w:t>(</w:t>
      </w:r>
      <w:r w:rsidR="00A174B1" w:rsidRPr="00916E58">
        <w:rPr>
          <w:rFonts w:asciiTheme="minorHAnsi" w:hAnsiTheme="minorHAnsi" w:cstheme="minorHAnsi"/>
          <w:szCs w:val="22"/>
        </w:rPr>
        <w:t>Dz. U. z 2022 r. poz. 1634, 1692, 1725, 1747, 1768, 1964 i 2414 oraz z 2023 r. poz. 412</w:t>
      </w:r>
      <w:r w:rsidR="006E502C" w:rsidRPr="00916E58">
        <w:rPr>
          <w:rFonts w:asciiTheme="minorHAnsi" w:hAnsiTheme="minorHAnsi" w:cstheme="minorHAnsi"/>
          <w:szCs w:val="22"/>
        </w:rPr>
        <w:t>)</w:t>
      </w:r>
      <w:r w:rsidR="006952F6" w:rsidRPr="00916E58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916E58">
        <w:rPr>
          <w:rFonts w:asciiTheme="minorHAnsi" w:hAnsiTheme="minorHAnsi" w:cstheme="minorHAnsi"/>
          <w:szCs w:val="22"/>
          <w:u w:color="000000"/>
        </w:rPr>
        <w:t>9 pkt 1 i pkt 4 </w:t>
      </w:r>
      <w:r w:rsidRPr="00916E58">
        <w:rPr>
          <w:rFonts w:asciiTheme="minorHAnsi" w:hAnsiTheme="minorHAnsi" w:cstheme="minorHAnsi"/>
          <w:szCs w:val="22"/>
        </w:rPr>
        <w:t xml:space="preserve">uchwały Nr </w:t>
      </w:r>
      <w:r w:rsidR="00D45D88" w:rsidRPr="00916E58">
        <w:rPr>
          <w:rFonts w:asciiTheme="minorHAnsi" w:hAnsiTheme="minorHAnsi" w:cstheme="minorHAnsi"/>
          <w:szCs w:val="22"/>
        </w:rPr>
        <w:t>L</w:t>
      </w:r>
      <w:r w:rsidR="000F339F" w:rsidRPr="00916E58">
        <w:rPr>
          <w:rFonts w:asciiTheme="minorHAnsi" w:hAnsiTheme="minorHAnsi" w:cstheme="minorHAnsi"/>
          <w:szCs w:val="22"/>
        </w:rPr>
        <w:t>XXI</w:t>
      </w:r>
      <w:r w:rsidRPr="00916E58">
        <w:rPr>
          <w:rFonts w:asciiTheme="minorHAnsi" w:hAnsiTheme="minorHAnsi" w:cstheme="minorHAnsi"/>
          <w:szCs w:val="22"/>
        </w:rPr>
        <w:t>II.</w:t>
      </w:r>
      <w:r w:rsidR="000F339F" w:rsidRPr="00916E58">
        <w:rPr>
          <w:rFonts w:asciiTheme="minorHAnsi" w:hAnsiTheme="minorHAnsi" w:cstheme="minorHAnsi"/>
          <w:szCs w:val="22"/>
        </w:rPr>
        <w:t>124</w:t>
      </w:r>
      <w:r w:rsidRPr="00916E58">
        <w:rPr>
          <w:rFonts w:asciiTheme="minorHAnsi" w:hAnsiTheme="minorHAnsi" w:cstheme="minorHAnsi"/>
          <w:szCs w:val="22"/>
        </w:rPr>
        <w:t>.202</w:t>
      </w:r>
      <w:r w:rsidR="000F339F" w:rsidRPr="00916E58">
        <w:rPr>
          <w:rFonts w:asciiTheme="minorHAnsi" w:hAnsiTheme="minorHAnsi" w:cstheme="minorHAnsi"/>
          <w:szCs w:val="22"/>
        </w:rPr>
        <w:t>2</w:t>
      </w:r>
      <w:r w:rsidRPr="00916E58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916E58">
        <w:rPr>
          <w:rFonts w:asciiTheme="minorHAnsi" w:hAnsiTheme="minorHAnsi" w:cstheme="minorHAnsi"/>
          <w:szCs w:val="22"/>
        </w:rPr>
        <w:t>29</w:t>
      </w:r>
      <w:r w:rsidRPr="00916E58">
        <w:rPr>
          <w:rFonts w:asciiTheme="minorHAnsi" w:hAnsiTheme="minorHAnsi" w:cstheme="minorHAnsi"/>
          <w:szCs w:val="22"/>
        </w:rPr>
        <w:t> grudnia 202</w:t>
      </w:r>
      <w:r w:rsidR="000F339F" w:rsidRPr="00916E58">
        <w:rPr>
          <w:rFonts w:asciiTheme="minorHAnsi" w:hAnsiTheme="minorHAnsi" w:cstheme="minorHAnsi"/>
          <w:szCs w:val="22"/>
        </w:rPr>
        <w:t>2</w:t>
      </w:r>
      <w:r w:rsidRPr="00916E58">
        <w:rPr>
          <w:rFonts w:asciiTheme="minorHAnsi" w:hAnsiTheme="minorHAnsi" w:cstheme="minorHAnsi"/>
          <w:szCs w:val="22"/>
        </w:rPr>
        <w:t> r.</w:t>
      </w:r>
      <w:r w:rsidRPr="00916E58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7B2CF5E6" w:rsidR="00AC4E35" w:rsidRPr="00916E58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916E58">
        <w:rPr>
          <w:rFonts w:asciiTheme="minorHAnsi" w:hAnsiTheme="minorHAnsi" w:cstheme="minorHAnsi"/>
          <w:szCs w:val="22"/>
          <w:u w:color="000000"/>
        </w:rPr>
        <w:t>2</w:t>
      </w:r>
      <w:r w:rsidRPr="00916E58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916E58">
        <w:rPr>
          <w:rFonts w:asciiTheme="minorHAnsi" w:hAnsiTheme="minorHAnsi" w:cstheme="minorHAnsi"/>
          <w:szCs w:val="22"/>
          <w:u w:color="000000"/>
        </w:rPr>
        <w:t>1526</w:t>
      </w:r>
      <w:r w:rsidRPr="00916E58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0094EA8B" w14:textId="26E5C120" w:rsidR="009E04C4" w:rsidRPr="00916E58" w:rsidRDefault="009E04C4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</w:pPr>
      <w:r w:rsidRPr="00916E58"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Zarządu Powiatu w Opatowie podpisuje Starosta Opatowski albo osoba prowadząca posiedzenie Zarządu.</w:t>
      </w:r>
    </w:p>
    <w:p w14:paraId="53603714" w14:textId="1734AC74" w:rsidR="000B3B36" w:rsidRPr="00916E58" w:rsidRDefault="000B3B36" w:rsidP="006619A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16E58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2D2DD36F" w14:textId="77777777" w:rsidR="00A77B3E" w:rsidRPr="00916E58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916E58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916E58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916E58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916E58" w:rsidSect="009E04C4">
      <w:endnotePr>
        <w:numFmt w:val="decimal"/>
      </w:endnotePr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A586" w14:textId="77777777" w:rsidR="0024263C" w:rsidRDefault="0024263C">
      <w:r>
        <w:separator/>
      </w:r>
    </w:p>
  </w:endnote>
  <w:endnote w:type="continuationSeparator" w:id="0">
    <w:p w14:paraId="2FB51D3A" w14:textId="77777777" w:rsidR="0024263C" w:rsidRDefault="002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55FD" w14:textId="77777777" w:rsidR="0024263C" w:rsidRDefault="0024263C">
      <w:r>
        <w:separator/>
      </w:r>
    </w:p>
  </w:footnote>
  <w:footnote w:type="continuationSeparator" w:id="0">
    <w:p w14:paraId="79633183" w14:textId="77777777" w:rsidR="0024263C" w:rsidRDefault="0024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8354">
    <w:abstractNumId w:val="1"/>
  </w:num>
  <w:num w:numId="2" w16cid:durableId="18423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27D3E"/>
    <w:rsid w:val="00032C23"/>
    <w:rsid w:val="00035BB5"/>
    <w:rsid w:val="00042BAC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A7B3A"/>
    <w:rsid w:val="000B3B36"/>
    <w:rsid w:val="000B4EC1"/>
    <w:rsid w:val="000C5F84"/>
    <w:rsid w:val="000D233C"/>
    <w:rsid w:val="000D2E8E"/>
    <w:rsid w:val="000D5D3F"/>
    <w:rsid w:val="000E08D7"/>
    <w:rsid w:val="000F339F"/>
    <w:rsid w:val="00101A96"/>
    <w:rsid w:val="00104378"/>
    <w:rsid w:val="001115CF"/>
    <w:rsid w:val="001125C2"/>
    <w:rsid w:val="00113DAB"/>
    <w:rsid w:val="0012271B"/>
    <w:rsid w:val="001231C8"/>
    <w:rsid w:val="00125684"/>
    <w:rsid w:val="00125861"/>
    <w:rsid w:val="0013461C"/>
    <w:rsid w:val="0013725E"/>
    <w:rsid w:val="00155BC6"/>
    <w:rsid w:val="001571E5"/>
    <w:rsid w:val="00160856"/>
    <w:rsid w:val="00162B77"/>
    <w:rsid w:val="0017214A"/>
    <w:rsid w:val="001728FB"/>
    <w:rsid w:val="001736EF"/>
    <w:rsid w:val="00175612"/>
    <w:rsid w:val="00181D2C"/>
    <w:rsid w:val="0018652F"/>
    <w:rsid w:val="001912D1"/>
    <w:rsid w:val="001923FE"/>
    <w:rsid w:val="00197C09"/>
    <w:rsid w:val="001A525F"/>
    <w:rsid w:val="001A5F13"/>
    <w:rsid w:val="001B3609"/>
    <w:rsid w:val="001C1317"/>
    <w:rsid w:val="001C33F8"/>
    <w:rsid w:val="001C52E9"/>
    <w:rsid w:val="001D01E5"/>
    <w:rsid w:val="001D436F"/>
    <w:rsid w:val="001D7210"/>
    <w:rsid w:val="001E7E8C"/>
    <w:rsid w:val="001F3321"/>
    <w:rsid w:val="001F3AB7"/>
    <w:rsid w:val="001F3C62"/>
    <w:rsid w:val="00201B46"/>
    <w:rsid w:val="00202E32"/>
    <w:rsid w:val="00205AAD"/>
    <w:rsid w:val="002146A7"/>
    <w:rsid w:val="00217E2E"/>
    <w:rsid w:val="002219C8"/>
    <w:rsid w:val="0022443D"/>
    <w:rsid w:val="0022483C"/>
    <w:rsid w:val="002261FB"/>
    <w:rsid w:val="00227D12"/>
    <w:rsid w:val="00234422"/>
    <w:rsid w:val="00235BAA"/>
    <w:rsid w:val="0023691F"/>
    <w:rsid w:val="00241FD1"/>
    <w:rsid w:val="0024263C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152"/>
    <w:rsid w:val="002C5E85"/>
    <w:rsid w:val="002C79C2"/>
    <w:rsid w:val="002E13CB"/>
    <w:rsid w:val="002E3259"/>
    <w:rsid w:val="002E388A"/>
    <w:rsid w:val="002E68BE"/>
    <w:rsid w:val="002F52FA"/>
    <w:rsid w:val="003005CB"/>
    <w:rsid w:val="0030152B"/>
    <w:rsid w:val="00302560"/>
    <w:rsid w:val="003064FD"/>
    <w:rsid w:val="00313F91"/>
    <w:rsid w:val="00316680"/>
    <w:rsid w:val="00317D9A"/>
    <w:rsid w:val="00321A9E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23BF"/>
    <w:rsid w:val="00353500"/>
    <w:rsid w:val="0035371D"/>
    <w:rsid w:val="00355BC9"/>
    <w:rsid w:val="00360F01"/>
    <w:rsid w:val="00366E6D"/>
    <w:rsid w:val="003703DF"/>
    <w:rsid w:val="00370944"/>
    <w:rsid w:val="00386434"/>
    <w:rsid w:val="0039129A"/>
    <w:rsid w:val="00394154"/>
    <w:rsid w:val="00394603"/>
    <w:rsid w:val="003960AD"/>
    <w:rsid w:val="003A11C6"/>
    <w:rsid w:val="003A481D"/>
    <w:rsid w:val="003A4BB3"/>
    <w:rsid w:val="003A6DFB"/>
    <w:rsid w:val="003A7945"/>
    <w:rsid w:val="003B2D63"/>
    <w:rsid w:val="003B4FD0"/>
    <w:rsid w:val="003C526D"/>
    <w:rsid w:val="003D17C7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0E38"/>
    <w:rsid w:val="00433FE2"/>
    <w:rsid w:val="00434C37"/>
    <w:rsid w:val="00440FA7"/>
    <w:rsid w:val="00445012"/>
    <w:rsid w:val="004458F1"/>
    <w:rsid w:val="00446D2E"/>
    <w:rsid w:val="00447B5F"/>
    <w:rsid w:val="00450C49"/>
    <w:rsid w:val="00455B9D"/>
    <w:rsid w:val="004669CB"/>
    <w:rsid w:val="00474ADE"/>
    <w:rsid w:val="00490366"/>
    <w:rsid w:val="00494F85"/>
    <w:rsid w:val="004A2356"/>
    <w:rsid w:val="004A64DE"/>
    <w:rsid w:val="004A7CB8"/>
    <w:rsid w:val="004B3661"/>
    <w:rsid w:val="004B3EFA"/>
    <w:rsid w:val="004B5198"/>
    <w:rsid w:val="004B733E"/>
    <w:rsid w:val="004C1233"/>
    <w:rsid w:val="004C7F63"/>
    <w:rsid w:val="004D23CA"/>
    <w:rsid w:val="004D3C32"/>
    <w:rsid w:val="004D44FB"/>
    <w:rsid w:val="004E41CA"/>
    <w:rsid w:val="004F1BC5"/>
    <w:rsid w:val="004F2847"/>
    <w:rsid w:val="004F628E"/>
    <w:rsid w:val="004F7F03"/>
    <w:rsid w:val="0050156A"/>
    <w:rsid w:val="00504659"/>
    <w:rsid w:val="00512156"/>
    <w:rsid w:val="00514B6D"/>
    <w:rsid w:val="005152A0"/>
    <w:rsid w:val="00520636"/>
    <w:rsid w:val="00530574"/>
    <w:rsid w:val="00532B22"/>
    <w:rsid w:val="00535351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78D8"/>
    <w:rsid w:val="005811CC"/>
    <w:rsid w:val="005853A1"/>
    <w:rsid w:val="00592328"/>
    <w:rsid w:val="00593BEF"/>
    <w:rsid w:val="00596E76"/>
    <w:rsid w:val="005A364E"/>
    <w:rsid w:val="005B17D7"/>
    <w:rsid w:val="005B4FC6"/>
    <w:rsid w:val="005B539A"/>
    <w:rsid w:val="005B6F8B"/>
    <w:rsid w:val="005B7003"/>
    <w:rsid w:val="005C1895"/>
    <w:rsid w:val="005C2D3F"/>
    <w:rsid w:val="005C6C46"/>
    <w:rsid w:val="005E7150"/>
    <w:rsid w:val="005F753A"/>
    <w:rsid w:val="005F7B32"/>
    <w:rsid w:val="006040D0"/>
    <w:rsid w:val="00605172"/>
    <w:rsid w:val="00607D5C"/>
    <w:rsid w:val="0061659F"/>
    <w:rsid w:val="0062349A"/>
    <w:rsid w:val="0062556E"/>
    <w:rsid w:val="00627258"/>
    <w:rsid w:val="006319E0"/>
    <w:rsid w:val="00632342"/>
    <w:rsid w:val="006353D8"/>
    <w:rsid w:val="00640255"/>
    <w:rsid w:val="00642628"/>
    <w:rsid w:val="006433A0"/>
    <w:rsid w:val="006600BC"/>
    <w:rsid w:val="006619A5"/>
    <w:rsid w:val="00661CD0"/>
    <w:rsid w:val="0066722D"/>
    <w:rsid w:val="006730CC"/>
    <w:rsid w:val="0067716E"/>
    <w:rsid w:val="0068055A"/>
    <w:rsid w:val="00681F5D"/>
    <w:rsid w:val="006831B1"/>
    <w:rsid w:val="0068446B"/>
    <w:rsid w:val="0069248B"/>
    <w:rsid w:val="006952F6"/>
    <w:rsid w:val="00696547"/>
    <w:rsid w:val="006970A0"/>
    <w:rsid w:val="006A0D67"/>
    <w:rsid w:val="006B30EF"/>
    <w:rsid w:val="006C0AF5"/>
    <w:rsid w:val="006E1875"/>
    <w:rsid w:val="006E502C"/>
    <w:rsid w:val="006E528D"/>
    <w:rsid w:val="006F1706"/>
    <w:rsid w:val="006F1A96"/>
    <w:rsid w:val="006F1C79"/>
    <w:rsid w:val="006F73C7"/>
    <w:rsid w:val="00700422"/>
    <w:rsid w:val="0070179A"/>
    <w:rsid w:val="007036BB"/>
    <w:rsid w:val="00704A13"/>
    <w:rsid w:val="00720628"/>
    <w:rsid w:val="007206FC"/>
    <w:rsid w:val="00732D31"/>
    <w:rsid w:val="00733DB5"/>
    <w:rsid w:val="00736633"/>
    <w:rsid w:val="00743829"/>
    <w:rsid w:val="00746887"/>
    <w:rsid w:val="00753CD2"/>
    <w:rsid w:val="00757318"/>
    <w:rsid w:val="007641CF"/>
    <w:rsid w:val="007645C9"/>
    <w:rsid w:val="00770C92"/>
    <w:rsid w:val="007710A2"/>
    <w:rsid w:val="00775B88"/>
    <w:rsid w:val="007763E0"/>
    <w:rsid w:val="00780AD3"/>
    <w:rsid w:val="00786585"/>
    <w:rsid w:val="007A1B80"/>
    <w:rsid w:val="007B3C80"/>
    <w:rsid w:val="007B6215"/>
    <w:rsid w:val="007C0887"/>
    <w:rsid w:val="007C2180"/>
    <w:rsid w:val="007C396B"/>
    <w:rsid w:val="007C6C1C"/>
    <w:rsid w:val="007D51F0"/>
    <w:rsid w:val="007D7D03"/>
    <w:rsid w:val="007E1E61"/>
    <w:rsid w:val="007E26EC"/>
    <w:rsid w:val="007E56AB"/>
    <w:rsid w:val="007F1C79"/>
    <w:rsid w:val="007F7485"/>
    <w:rsid w:val="00803B0B"/>
    <w:rsid w:val="008059EF"/>
    <w:rsid w:val="00817F4B"/>
    <w:rsid w:val="00821A4F"/>
    <w:rsid w:val="008233F5"/>
    <w:rsid w:val="00827BDC"/>
    <w:rsid w:val="00842486"/>
    <w:rsid w:val="00845213"/>
    <w:rsid w:val="00845C86"/>
    <w:rsid w:val="00847D2D"/>
    <w:rsid w:val="00850C80"/>
    <w:rsid w:val="00862FC1"/>
    <w:rsid w:val="0086547B"/>
    <w:rsid w:val="00880A91"/>
    <w:rsid w:val="00882ED5"/>
    <w:rsid w:val="00890D4E"/>
    <w:rsid w:val="00893966"/>
    <w:rsid w:val="008953C0"/>
    <w:rsid w:val="00895E4C"/>
    <w:rsid w:val="00897948"/>
    <w:rsid w:val="008A3099"/>
    <w:rsid w:val="008B11FC"/>
    <w:rsid w:val="008B5B53"/>
    <w:rsid w:val="008B6FB3"/>
    <w:rsid w:val="008C02EA"/>
    <w:rsid w:val="008C6D2F"/>
    <w:rsid w:val="008C7D5D"/>
    <w:rsid w:val="008E6E12"/>
    <w:rsid w:val="008F0DF3"/>
    <w:rsid w:val="008F23B0"/>
    <w:rsid w:val="00902BB4"/>
    <w:rsid w:val="00903D10"/>
    <w:rsid w:val="009049D7"/>
    <w:rsid w:val="00911CE0"/>
    <w:rsid w:val="00912F32"/>
    <w:rsid w:val="00916E58"/>
    <w:rsid w:val="00924C91"/>
    <w:rsid w:val="00925CF3"/>
    <w:rsid w:val="00931FC2"/>
    <w:rsid w:val="00934412"/>
    <w:rsid w:val="00944A81"/>
    <w:rsid w:val="00964419"/>
    <w:rsid w:val="00964700"/>
    <w:rsid w:val="00965C44"/>
    <w:rsid w:val="00965E19"/>
    <w:rsid w:val="0097063E"/>
    <w:rsid w:val="00970BAA"/>
    <w:rsid w:val="00976F68"/>
    <w:rsid w:val="009835B5"/>
    <w:rsid w:val="00983E87"/>
    <w:rsid w:val="009908BD"/>
    <w:rsid w:val="00991D87"/>
    <w:rsid w:val="00995CA6"/>
    <w:rsid w:val="009A66BD"/>
    <w:rsid w:val="009B106E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04C4"/>
    <w:rsid w:val="009E0878"/>
    <w:rsid w:val="009E2EC4"/>
    <w:rsid w:val="00A03D4B"/>
    <w:rsid w:val="00A05BD1"/>
    <w:rsid w:val="00A14289"/>
    <w:rsid w:val="00A174B1"/>
    <w:rsid w:val="00A27578"/>
    <w:rsid w:val="00A304E8"/>
    <w:rsid w:val="00A3298F"/>
    <w:rsid w:val="00A3355D"/>
    <w:rsid w:val="00A350E1"/>
    <w:rsid w:val="00A4355E"/>
    <w:rsid w:val="00A460D7"/>
    <w:rsid w:val="00A46256"/>
    <w:rsid w:val="00A51048"/>
    <w:rsid w:val="00A53636"/>
    <w:rsid w:val="00A61216"/>
    <w:rsid w:val="00A61EA3"/>
    <w:rsid w:val="00A658D8"/>
    <w:rsid w:val="00A70B4D"/>
    <w:rsid w:val="00A75507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2915"/>
    <w:rsid w:val="00AD4434"/>
    <w:rsid w:val="00AD5465"/>
    <w:rsid w:val="00AD6C25"/>
    <w:rsid w:val="00AE1D7D"/>
    <w:rsid w:val="00AE30BB"/>
    <w:rsid w:val="00AE5BEE"/>
    <w:rsid w:val="00AE66E2"/>
    <w:rsid w:val="00AF6926"/>
    <w:rsid w:val="00B00038"/>
    <w:rsid w:val="00B00396"/>
    <w:rsid w:val="00B04F42"/>
    <w:rsid w:val="00B068C1"/>
    <w:rsid w:val="00B112DA"/>
    <w:rsid w:val="00B168C4"/>
    <w:rsid w:val="00B16AD0"/>
    <w:rsid w:val="00B17E9E"/>
    <w:rsid w:val="00B2200B"/>
    <w:rsid w:val="00B2634D"/>
    <w:rsid w:val="00B31DA1"/>
    <w:rsid w:val="00B336D0"/>
    <w:rsid w:val="00B33BE4"/>
    <w:rsid w:val="00B34B50"/>
    <w:rsid w:val="00B375C5"/>
    <w:rsid w:val="00B37700"/>
    <w:rsid w:val="00B406B3"/>
    <w:rsid w:val="00B45656"/>
    <w:rsid w:val="00B5150C"/>
    <w:rsid w:val="00B553E9"/>
    <w:rsid w:val="00B556F3"/>
    <w:rsid w:val="00B55DB5"/>
    <w:rsid w:val="00B56497"/>
    <w:rsid w:val="00B64840"/>
    <w:rsid w:val="00B650C4"/>
    <w:rsid w:val="00B71DE1"/>
    <w:rsid w:val="00B8039A"/>
    <w:rsid w:val="00B83A7E"/>
    <w:rsid w:val="00BA07BF"/>
    <w:rsid w:val="00BA0F96"/>
    <w:rsid w:val="00BA1C42"/>
    <w:rsid w:val="00BA69D3"/>
    <w:rsid w:val="00BB0AFF"/>
    <w:rsid w:val="00BB0F92"/>
    <w:rsid w:val="00BB5A11"/>
    <w:rsid w:val="00BC2AF1"/>
    <w:rsid w:val="00BC525B"/>
    <w:rsid w:val="00BD09A0"/>
    <w:rsid w:val="00BD1514"/>
    <w:rsid w:val="00BD1609"/>
    <w:rsid w:val="00BD3100"/>
    <w:rsid w:val="00BD428A"/>
    <w:rsid w:val="00BD4350"/>
    <w:rsid w:val="00BD7DED"/>
    <w:rsid w:val="00BE4B0B"/>
    <w:rsid w:val="00BE59CC"/>
    <w:rsid w:val="00BF7AEE"/>
    <w:rsid w:val="00C01105"/>
    <w:rsid w:val="00C1101B"/>
    <w:rsid w:val="00C13D85"/>
    <w:rsid w:val="00C16159"/>
    <w:rsid w:val="00C237B7"/>
    <w:rsid w:val="00C26DE2"/>
    <w:rsid w:val="00C32394"/>
    <w:rsid w:val="00C334A6"/>
    <w:rsid w:val="00C41ADD"/>
    <w:rsid w:val="00C43211"/>
    <w:rsid w:val="00C4702E"/>
    <w:rsid w:val="00C56ADC"/>
    <w:rsid w:val="00C93B84"/>
    <w:rsid w:val="00C94F59"/>
    <w:rsid w:val="00C96A0B"/>
    <w:rsid w:val="00C97CB2"/>
    <w:rsid w:val="00CA0C25"/>
    <w:rsid w:val="00CB0750"/>
    <w:rsid w:val="00CB4BE0"/>
    <w:rsid w:val="00CD2BA4"/>
    <w:rsid w:val="00CD3EFC"/>
    <w:rsid w:val="00CD53BF"/>
    <w:rsid w:val="00CD5A6B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90B"/>
    <w:rsid w:val="00D56C19"/>
    <w:rsid w:val="00D63414"/>
    <w:rsid w:val="00D6571D"/>
    <w:rsid w:val="00D6611E"/>
    <w:rsid w:val="00D719E3"/>
    <w:rsid w:val="00D734B1"/>
    <w:rsid w:val="00D7781B"/>
    <w:rsid w:val="00D8007C"/>
    <w:rsid w:val="00D82F31"/>
    <w:rsid w:val="00D83938"/>
    <w:rsid w:val="00D85652"/>
    <w:rsid w:val="00D8624A"/>
    <w:rsid w:val="00D86DDD"/>
    <w:rsid w:val="00D92CDB"/>
    <w:rsid w:val="00D95C9E"/>
    <w:rsid w:val="00DA5525"/>
    <w:rsid w:val="00DA6A78"/>
    <w:rsid w:val="00DA7C6B"/>
    <w:rsid w:val="00DB429C"/>
    <w:rsid w:val="00DD34B6"/>
    <w:rsid w:val="00DE0112"/>
    <w:rsid w:val="00DF4270"/>
    <w:rsid w:val="00DF46D3"/>
    <w:rsid w:val="00E03B0D"/>
    <w:rsid w:val="00E07DE8"/>
    <w:rsid w:val="00E1504F"/>
    <w:rsid w:val="00E21729"/>
    <w:rsid w:val="00E24653"/>
    <w:rsid w:val="00E4355E"/>
    <w:rsid w:val="00E518F7"/>
    <w:rsid w:val="00E53F95"/>
    <w:rsid w:val="00E57DAE"/>
    <w:rsid w:val="00E6435A"/>
    <w:rsid w:val="00E648EE"/>
    <w:rsid w:val="00E6773F"/>
    <w:rsid w:val="00E753AA"/>
    <w:rsid w:val="00E80430"/>
    <w:rsid w:val="00E80562"/>
    <w:rsid w:val="00E81154"/>
    <w:rsid w:val="00E85BCA"/>
    <w:rsid w:val="00E9125B"/>
    <w:rsid w:val="00E91E0B"/>
    <w:rsid w:val="00E92A7C"/>
    <w:rsid w:val="00EA078A"/>
    <w:rsid w:val="00EA2FC5"/>
    <w:rsid w:val="00EB019F"/>
    <w:rsid w:val="00ED19D5"/>
    <w:rsid w:val="00ED448B"/>
    <w:rsid w:val="00ED47AD"/>
    <w:rsid w:val="00EF1318"/>
    <w:rsid w:val="00EF369A"/>
    <w:rsid w:val="00EF40C9"/>
    <w:rsid w:val="00EF46FD"/>
    <w:rsid w:val="00F02B0A"/>
    <w:rsid w:val="00F118A7"/>
    <w:rsid w:val="00F119F3"/>
    <w:rsid w:val="00F214CD"/>
    <w:rsid w:val="00F21EEC"/>
    <w:rsid w:val="00F25FB7"/>
    <w:rsid w:val="00F31172"/>
    <w:rsid w:val="00F31883"/>
    <w:rsid w:val="00F4264C"/>
    <w:rsid w:val="00F43A38"/>
    <w:rsid w:val="00F44947"/>
    <w:rsid w:val="00F513F0"/>
    <w:rsid w:val="00F62ECD"/>
    <w:rsid w:val="00F63CB7"/>
    <w:rsid w:val="00F74B10"/>
    <w:rsid w:val="00F91A24"/>
    <w:rsid w:val="00F92136"/>
    <w:rsid w:val="00F933A7"/>
    <w:rsid w:val="00F94DCD"/>
    <w:rsid w:val="00F9680A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5CE7CFDF-3A1E-4F2E-862A-0CFBB4A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15C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6261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402</cp:revision>
  <cp:lastPrinted>2023-03-13T08:39:00Z</cp:lastPrinted>
  <dcterms:created xsi:type="dcterms:W3CDTF">2019-09-03T13:42:00Z</dcterms:created>
  <dcterms:modified xsi:type="dcterms:W3CDTF">2023-04-03T13:03:00Z</dcterms:modified>
  <cp:category>Akt prawny</cp:category>
</cp:coreProperties>
</file>